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3"/>
        <w:gridCol w:w="4459"/>
      </w:tblGrid>
      <w:tr w:rsidR="00C67142" w:rsidTr="00096AA4">
        <w:tc>
          <w:tcPr>
            <w:tcW w:w="4531" w:type="dxa"/>
          </w:tcPr>
          <w:p w:rsidR="00096AA4" w:rsidRDefault="00096AA4"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2647950" cy="1323975"/>
                  <wp:effectExtent l="0" t="0" r="0" b="9525"/>
                  <wp:docPr id="1" name="Picture 1" descr="E:\Users\andref\AppData\Local\Microsoft\Windows\INetCache\Content.Word\EU 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andref\AppData\Local\Microsoft\Windows\INetCache\Content.Word\EU 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94" cy="13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AA4" w:rsidRDefault="00096AA4">
            <w:r>
              <w:t>Image description: Illustration of persons with disabilities encircled by the EU flag stars</w:t>
            </w:r>
          </w:p>
        </w:tc>
        <w:tc>
          <w:tcPr>
            <w:tcW w:w="4531" w:type="dxa"/>
          </w:tcPr>
          <w:p w:rsidR="00096AA4" w:rsidRPr="00096AA4" w:rsidRDefault="00096AA4" w:rsidP="00096AA4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096AA4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It's time for a European </w:t>
            </w:r>
            <w:r w:rsidRPr="00096AA4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096AA4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096AA4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post-2020 with actions to:</w:t>
            </w:r>
          </w:p>
          <w:p w:rsidR="00096AA4" w:rsidRPr="00096AA4" w:rsidRDefault="00096AA4" w:rsidP="00096AA4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096AA4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096AA4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096AA4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End segregation (including residential institutions)</w:t>
            </w:r>
          </w:p>
          <w:p w:rsidR="00096AA4" w:rsidRPr="00096AA4" w:rsidRDefault="00096AA4" w:rsidP="00096AA4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096AA4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096AA4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096AA4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Guarantee the freedom to live travel, study in any EU country.</w:t>
            </w:r>
          </w:p>
          <w:p w:rsidR="00096AA4" w:rsidRPr="00096AA4" w:rsidRDefault="00096AA4" w:rsidP="00096AA4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096AA4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096AA4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096AA4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Promote full equality</w:t>
            </w:r>
          </w:p>
          <w:p w:rsidR="00096AA4" w:rsidRPr="00096AA4" w:rsidRDefault="00096AA4" w:rsidP="00096AA4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096AA4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096AA4" w:rsidRPr="00096AA4" w:rsidRDefault="00096AA4" w:rsidP="00096AA4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096AA4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Our demands:</w:t>
            </w:r>
            <w:r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hyperlink r:id="rId5" w:history="1">
              <w:r w:rsidRPr="00241E80">
                <w:rPr>
                  <w:rStyle w:val="Hyperlink"/>
                  <w:rFonts w:ascii="Segoe UI" w:eastAsia="Times New Roman" w:hAnsi="Segoe UI" w:cs="Segoe UI"/>
                  <w:sz w:val="29"/>
                  <w:szCs w:val="29"/>
                  <w:lang w:val="en-US" w:eastAsia="fr-BE"/>
                </w:rPr>
                <w:t>https://bit.ly/DisabilityRightsAgenda</w:t>
              </w:r>
            </w:hyperlink>
            <w:r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096AA4" w:rsidRPr="00096AA4" w:rsidRDefault="00096AA4">
            <w:pPr>
              <w:rPr>
                <w:lang w:val="en-US"/>
              </w:rPr>
            </w:pPr>
          </w:p>
        </w:tc>
      </w:tr>
      <w:tr w:rsidR="00C67142" w:rsidTr="00096AA4">
        <w:tc>
          <w:tcPr>
            <w:tcW w:w="4531" w:type="dxa"/>
          </w:tcPr>
          <w:p w:rsidR="00096AA4" w:rsidRDefault="002663B0"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467610" cy="1388745"/>
                  <wp:effectExtent l="0" t="0" r="8890" b="1905"/>
                  <wp:wrapSquare wrapText="bothSides"/>
                  <wp:docPr id="2" name="Picture 2" descr="E:\Users\andref\AppData\Local\Microsoft\Windows\INetCache\Content.Word\CRPD Unit 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andref\AppData\Local\Microsoft\Windows\INetCache\Content.Word\CRPD Unit 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61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Image description: Word CRPD Unit over photos of Helena </w:t>
            </w:r>
            <w:proofErr w:type="spellStart"/>
            <w:r>
              <w:t>Dalli</w:t>
            </w:r>
            <w:proofErr w:type="spellEnd"/>
            <w:r>
              <w:t xml:space="preserve"> and logo of DG Justice</w:t>
            </w:r>
            <w:r w:rsidRPr="002663B0">
              <w:rPr>
                <w:noProof/>
                <w:lang w:val="en-US" w:eastAsia="fr-BE"/>
              </w:rPr>
              <w:t xml:space="preserve"> </w:t>
            </w:r>
          </w:p>
        </w:tc>
        <w:tc>
          <w:tcPr>
            <w:tcW w:w="4531" w:type="dxa"/>
          </w:tcPr>
          <w:p w:rsidR="00810AEA" w:rsidRPr="00810AEA" w:rsidRDefault="00810AEA" w:rsidP="00810AEA">
            <w:pPr>
              <w:rPr>
                <w:sz w:val="28"/>
                <w:szCs w:val="28"/>
              </w:rPr>
            </w:pPr>
            <w:r w:rsidRPr="00810AEA">
              <w:rPr>
                <w:sz w:val="28"/>
                <w:szCs w:val="28"/>
              </w:rPr>
              <w:t>#</w:t>
            </w:r>
            <w:proofErr w:type="spellStart"/>
            <w:r w:rsidRPr="00810AEA">
              <w:rPr>
                <w:sz w:val="28"/>
                <w:szCs w:val="28"/>
              </w:rPr>
              <w:t>DisabilityRightsAgenda</w:t>
            </w:r>
            <w:proofErr w:type="spellEnd"/>
            <w:r w:rsidRPr="00810AEA">
              <w:rPr>
                <w:sz w:val="28"/>
                <w:szCs w:val="28"/>
              </w:rPr>
              <w:t xml:space="preserve"> is about equality!</w:t>
            </w:r>
          </w:p>
          <w:p w:rsidR="00810AEA" w:rsidRPr="00810AEA" w:rsidRDefault="00810AEA" w:rsidP="00810AEA">
            <w:pPr>
              <w:rPr>
                <w:sz w:val="28"/>
                <w:szCs w:val="28"/>
              </w:rPr>
            </w:pPr>
          </w:p>
          <w:p w:rsidR="00810AEA" w:rsidRPr="00810AEA" w:rsidRDefault="00810AEA" w:rsidP="00810AEA">
            <w:pPr>
              <w:rPr>
                <w:sz w:val="28"/>
                <w:szCs w:val="28"/>
              </w:rPr>
            </w:pPr>
            <w:r w:rsidRPr="00810AEA">
              <w:rPr>
                <w:sz w:val="28"/>
                <w:szCs w:val="28"/>
              </w:rPr>
              <w:t>@</w:t>
            </w:r>
            <w:proofErr w:type="spellStart"/>
            <w:r w:rsidRPr="00810AEA">
              <w:rPr>
                <w:sz w:val="28"/>
                <w:szCs w:val="28"/>
              </w:rPr>
              <w:t>EU_Commission</w:t>
            </w:r>
            <w:proofErr w:type="spellEnd"/>
            <w:r w:rsidRPr="00810AEA">
              <w:rPr>
                <w:sz w:val="28"/>
                <w:szCs w:val="28"/>
              </w:rPr>
              <w:t xml:space="preserve"> must create "#CRPD Unit":</w:t>
            </w:r>
          </w:p>
          <w:p w:rsidR="00810AEA" w:rsidRPr="00810AEA" w:rsidRDefault="00810AEA" w:rsidP="00810AEA">
            <w:pPr>
              <w:rPr>
                <w:sz w:val="28"/>
                <w:szCs w:val="28"/>
              </w:rPr>
            </w:pPr>
            <w:r w:rsidRPr="00810AEA">
              <w:rPr>
                <w:rFonts w:ascii="Segoe UI Emoji" w:hAnsi="Segoe UI Emoji" w:cs="Segoe UI Emoji"/>
                <w:sz w:val="28"/>
                <w:szCs w:val="28"/>
              </w:rPr>
              <w:t>🇪🇺</w:t>
            </w:r>
            <w:r w:rsidRPr="00810AEA">
              <w:rPr>
                <w:sz w:val="28"/>
                <w:szCs w:val="28"/>
              </w:rPr>
              <w:t xml:space="preserve"> tasked with implementation of UN Convention on the Rights of Persons with Disabilities across EU Institutions</w:t>
            </w:r>
          </w:p>
          <w:p w:rsidR="00810AEA" w:rsidRPr="00810AEA" w:rsidRDefault="00810AEA" w:rsidP="00810AEA">
            <w:pPr>
              <w:rPr>
                <w:sz w:val="28"/>
                <w:szCs w:val="28"/>
              </w:rPr>
            </w:pPr>
            <w:r w:rsidRPr="00810AEA">
              <w:rPr>
                <w:rFonts w:ascii="Segoe UI Emoji" w:hAnsi="Segoe UI Emoji" w:cs="Segoe UI Emoji"/>
                <w:sz w:val="28"/>
                <w:szCs w:val="28"/>
              </w:rPr>
              <w:t>🏦</w:t>
            </w:r>
            <w:r w:rsidRPr="00810AEA">
              <w:rPr>
                <w:sz w:val="28"/>
                <w:szCs w:val="28"/>
              </w:rPr>
              <w:t>at @</w:t>
            </w:r>
            <w:proofErr w:type="spellStart"/>
            <w:r w:rsidRPr="00810AEA">
              <w:rPr>
                <w:sz w:val="28"/>
                <w:szCs w:val="28"/>
              </w:rPr>
              <w:t>EU_Justice</w:t>
            </w:r>
            <w:proofErr w:type="spellEnd"/>
            <w:r w:rsidRPr="00810AEA">
              <w:rPr>
                <w:sz w:val="28"/>
                <w:szCs w:val="28"/>
              </w:rPr>
              <w:t xml:space="preserve"> with equality services</w:t>
            </w:r>
          </w:p>
          <w:p w:rsidR="00096AA4" w:rsidRPr="007679FD" w:rsidRDefault="00810AEA" w:rsidP="00810AEA">
            <w:pPr>
              <w:rPr>
                <w:sz w:val="28"/>
                <w:szCs w:val="28"/>
              </w:rPr>
            </w:pPr>
            <w:r w:rsidRPr="00810AEA">
              <w:rPr>
                <w:rFonts w:ascii="MS Gothic" w:eastAsia="MS Gothic" w:hAnsi="MS Gothic" w:cs="MS Gothic" w:hint="eastAsia"/>
                <w:sz w:val="28"/>
                <w:szCs w:val="28"/>
              </w:rPr>
              <w:t>▶</w:t>
            </w:r>
            <w:r w:rsidRPr="00810AEA">
              <w:rPr>
                <w:sz w:val="28"/>
                <w:szCs w:val="28"/>
              </w:rPr>
              <w:t>️supervised by Commissioner @</w:t>
            </w:r>
            <w:proofErr w:type="spellStart"/>
            <w:r w:rsidRPr="00810AEA">
              <w:rPr>
                <w:sz w:val="28"/>
                <w:szCs w:val="28"/>
              </w:rPr>
              <w:t>helenadalli</w:t>
            </w:r>
            <w:proofErr w:type="spellEnd"/>
            <w:r w:rsidR="004C04DD">
              <w:t xml:space="preserve"> </w:t>
            </w:r>
          </w:p>
        </w:tc>
      </w:tr>
      <w:tr w:rsidR="00C67142" w:rsidTr="00096AA4">
        <w:tc>
          <w:tcPr>
            <w:tcW w:w="4531" w:type="dxa"/>
          </w:tcPr>
          <w:p w:rsidR="004C04DD" w:rsidRDefault="004C04DD"/>
          <w:p w:rsidR="008758FB" w:rsidRDefault="008758FB" w:rsidP="008758FB">
            <w:r>
              <w:rPr>
                <w:noProof/>
                <w:lang w:val="fr-BE" w:eastAsia="fr-BE"/>
              </w:rPr>
              <w:drawing>
                <wp:inline distT="0" distB="0" distL="0" distR="0" wp14:anchorId="6404FBDB" wp14:editId="2E3EE962">
                  <wp:extent cx="2647950" cy="1323975"/>
                  <wp:effectExtent l="0" t="0" r="0" b="9525"/>
                  <wp:docPr id="4" name="Picture 4" descr="E:\Users\andref\AppData\Local\Microsoft\Windows\INetCache\Content.Word\EU 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andref\AppData\Local\Microsoft\Windows\INetCache\Content.Word\EU 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94" cy="13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AA4" w:rsidRDefault="008758FB" w:rsidP="008758FB">
            <w:r>
              <w:t>Image description: Illustration of persons with disabilities encircled by</w:t>
            </w:r>
            <w:r w:rsidR="00667724">
              <w:t xml:space="preserve"> EU stars</w:t>
            </w:r>
          </w:p>
        </w:tc>
        <w:tc>
          <w:tcPr>
            <w:tcW w:w="4531" w:type="dxa"/>
          </w:tcPr>
          <w:p w:rsidR="001E2F73" w:rsidRDefault="001E2F73" w:rsidP="001E2F73">
            <w:r>
              <w:t>#</w:t>
            </w:r>
            <w:proofErr w:type="spellStart"/>
            <w:r>
              <w:t>DisabilityRightsAgenda</w:t>
            </w:r>
            <w:proofErr w:type="spellEnd"/>
            <w:r>
              <w:t xml:space="preserve"> should guarantee:</w:t>
            </w:r>
          </w:p>
          <w:p w:rsidR="001E2F73" w:rsidRDefault="001E2F73" w:rsidP="001E2F73">
            <w:r>
              <w:rPr>
                <w:rFonts w:ascii="Segoe UI Emoji" w:hAnsi="Segoe UI Emoji" w:cs="Segoe UI Emoji"/>
              </w:rPr>
              <w:t>💶</w:t>
            </w:r>
            <w:r>
              <w:t>No investment of EU funds in institutional care settings nor inaccessible structures</w:t>
            </w:r>
          </w:p>
          <w:p w:rsidR="001E2F73" w:rsidRDefault="001E2F73" w:rsidP="001E2F73">
            <w:r>
              <w:rPr>
                <w:rFonts w:ascii="Segoe UI Emoji" w:hAnsi="Segoe UI Emoji" w:cs="Segoe UI Emoji"/>
              </w:rPr>
              <w:t>🏢</w:t>
            </w:r>
            <w:r>
              <w:t xml:space="preserve">A EU Access Board to enforce legislation </w:t>
            </w:r>
          </w:p>
          <w:p w:rsidR="001E2F73" w:rsidRDefault="001E2F73" w:rsidP="001E2F73">
            <w:r>
              <w:rPr>
                <w:rFonts w:ascii="Segoe UI Emoji" w:hAnsi="Segoe UI Emoji" w:cs="Segoe UI Emoji"/>
              </w:rPr>
              <w:t>🇪🇺</w:t>
            </w:r>
            <w:r>
              <w:t xml:space="preserve"> @</w:t>
            </w:r>
            <w:proofErr w:type="spellStart"/>
            <w:r>
              <w:t>EU_Eurostat</w:t>
            </w:r>
            <w:proofErr w:type="spellEnd"/>
            <w:r>
              <w:t xml:space="preserve"> collects disaggregated data on persons with disabilities </w:t>
            </w:r>
          </w:p>
          <w:p w:rsidR="001E2F73" w:rsidRDefault="001E2F73" w:rsidP="001E2F73"/>
          <w:p w:rsidR="00096AA4" w:rsidRDefault="001E2F73" w:rsidP="001E2F73">
            <w:r>
              <w:rPr>
                <w:rFonts w:ascii="Segoe UI Emoji" w:hAnsi="Segoe UI Emoji" w:cs="Segoe UI Emoji"/>
              </w:rPr>
              <w:t>📄</w:t>
            </w:r>
            <w:r>
              <w:t xml:space="preserve"> https://bit.ly/DisabilityRightsAgenda</w:t>
            </w:r>
          </w:p>
        </w:tc>
      </w:tr>
      <w:tr w:rsidR="00C67142" w:rsidTr="00BA0766">
        <w:trPr>
          <w:trHeight w:val="10268"/>
        </w:trPr>
        <w:tc>
          <w:tcPr>
            <w:tcW w:w="4531" w:type="dxa"/>
          </w:tcPr>
          <w:p w:rsidR="00096AA4" w:rsidRDefault="00667724"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>
                  <wp:extent cx="2402464" cy="1351722"/>
                  <wp:effectExtent l="0" t="0" r="0" b="1270"/>
                  <wp:docPr id="5" name="Picture 5" descr="E:\Users\andref\AppData\Local\Microsoft\Windows\INetCache\Content.Word\no barri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Users\andref\AppData\Local\Microsoft\Windows\INetCache\Content.Word\no barri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297" cy="135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724" w:rsidRDefault="00667724">
            <w:r>
              <w:t>Image description: Flag saying no barriers during a protest</w:t>
            </w:r>
          </w:p>
        </w:tc>
        <w:tc>
          <w:tcPr>
            <w:tcW w:w="4531" w:type="dxa"/>
          </w:tcPr>
          <w:p w:rsidR="00205AD7" w:rsidRPr="00205AD7" w:rsidRDefault="00205AD7" w:rsidP="00205A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205A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We call for </w:t>
            </w:r>
            <w:r w:rsidR="00D16F5F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6</w:t>
            </w:r>
            <w:r w:rsidRPr="00205A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new laws in the </w:t>
            </w:r>
            <w:r w:rsidRPr="00205AD7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205AD7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205A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:</w:t>
            </w:r>
          </w:p>
          <w:p w:rsidR="00205AD7" w:rsidRPr="00205AD7" w:rsidRDefault="00205AD7" w:rsidP="00205A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205A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>🗳️</w:t>
            </w:r>
            <w:r w:rsidRPr="00205A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Ensure persons with disabilities can vote and stand for office</w:t>
            </w:r>
          </w:p>
          <w:p w:rsidR="00205AD7" w:rsidRPr="00205AD7" w:rsidRDefault="00205AD7" w:rsidP="00205A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205AD7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💶</w:t>
            </w:r>
            <w:r w:rsidRPr="00205A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minimum s</w:t>
            </w:r>
            <w:r w:rsidR="00A947CC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tandards for social protection</w:t>
            </w:r>
          </w:p>
          <w:p w:rsidR="00205AD7" w:rsidRPr="00205AD7" w:rsidRDefault="00205AD7" w:rsidP="00205A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205AD7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en-US" w:eastAsia="fr-BE"/>
              </w:rPr>
              <w:t>✅</w:t>
            </w:r>
            <w:r w:rsidRPr="00205A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automatic recognition of disability assessment (status) when moving from one Member State to another 1/2</w:t>
            </w:r>
          </w:p>
          <w:p w:rsidR="00096AA4" w:rsidRDefault="00096AA4">
            <w:pPr>
              <w:rPr>
                <w:lang w:val="en-US"/>
              </w:rPr>
            </w:pPr>
          </w:p>
          <w:p w:rsidR="003863D7" w:rsidRPr="003863D7" w:rsidRDefault="003863D7" w:rsidP="003863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3863D7">
              <w:rPr>
                <w:rFonts w:ascii="Segoe UI Symbol" w:eastAsia="Times New Roman" w:hAnsi="Segoe UI Symbol" w:cs="Segoe UI Symbol"/>
                <w:color w:val="14171A"/>
                <w:sz w:val="29"/>
                <w:szCs w:val="29"/>
                <w:lang w:val="en-US" w:eastAsia="fr-BE"/>
              </w:rPr>
              <w:t>⚙</w:t>
            </w:r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>️</w:t>
            </w:r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Assistive Technology: Accessible and Affordable”: equal access to affordable assistive technologies </w:t>
            </w:r>
          </w:p>
          <w:p w:rsidR="003863D7" w:rsidRPr="003863D7" w:rsidRDefault="003863D7" w:rsidP="003863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3863D7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🌇</w:t>
            </w:r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“Accessible spaces” </w:t>
            </w:r>
            <w:proofErr w:type="gramStart"/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Directive:</w:t>
            </w:r>
            <w:proofErr w:type="gramEnd"/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minimum accessibility requirements for buildings, transport.</w:t>
            </w:r>
          </w:p>
          <w:p w:rsidR="003863D7" w:rsidRPr="003863D7" w:rsidRDefault="003863D7" w:rsidP="003863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3863D7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EU Disability Parking Card 2.0 </w:t>
            </w:r>
          </w:p>
          <w:p w:rsidR="003863D7" w:rsidRPr="003863D7" w:rsidRDefault="003863D7" w:rsidP="003863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2/2</w:t>
            </w:r>
          </w:p>
          <w:p w:rsidR="003863D7" w:rsidRPr="003863D7" w:rsidRDefault="003863D7" w:rsidP="003863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3863D7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3863D7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helenadalli</w:t>
            </w:r>
            <w:proofErr w:type="spellEnd"/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3863D7" w:rsidRPr="003863D7" w:rsidRDefault="003863D7" w:rsidP="003863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3863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3863D7" w:rsidRPr="003863D7" w:rsidRDefault="003863D7" w:rsidP="003863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3863D7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bit.ly/</w:t>
            </w:r>
            <w:proofErr w:type="spellStart"/>
            <w:r w:rsidRPr="003863D7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</w:p>
          <w:p w:rsidR="003863D7" w:rsidRPr="00205AD7" w:rsidRDefault="003863D7">
            <w:pPr>
              <w:rPr>
                <w:lang w:val="en-US"/>
              </w:rPr>
            </w:pPr>
          </w:p>
        </w:tc>
      </w:tr>
      <w:tr w:rsidR="00C67142" w:rsidTr="00096AA4">
        <w:tc>
          <w:tcPr>
            <w:tcW w:w="4531" w:type="dxa"/>
          </w:tcPr>
          <w:p w:rsidR="00096AA4" w:rsidRDefault="00C67142">
            <w:r w:rsidRPr="00C67142">
              <w:rPr>
                <w:noProof/>
                <w:lang w:val="en-US" w:eastAsia="fr-BE"/>
              </w:rPr>
              <w:t>Image description : person in wheelchair with t-shirt saying Act</w:t>
            </w: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2576223" cy="1450232"/>
                  <wp:effectExtent l="0" t="0" r="0" b="0"/>
                  <wp:docPr id="7" name="Picture 7" descr="E:\Users\andref\AppData\Local\Microsoft\Windows\INetCache\Content.Word\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Users\andref\AppData\Local\Microsoft\Windows\INetCache\Content.Word\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250" cy="145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C45D6" w:rsidRPr="00BC45D6" w:rsidRDefault="00DD35D7" w:rsidP="00BC45D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DD35D7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="00667724" w:rsidRPr="00667724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r w:rsidR="00BC45D6" w:rsidRPr="00BC45D6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="00BC45D6"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Commissioner </w:t>
            </w:r>
            <w:r w:rsidR="00BC45D6"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proofErr w:type="gramStart"/>
            <w:r w:rsidR="00BC45D6"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helenadalli</w:t>
            </w:r>
            <w:proofErr w:type="spellEnd"/>
            <w:r w:rsidR="00BC45D6"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:</w:t>
            </w:r>
            <w:proofErr w:type="gramEnd"/>
            <w:r w:rsidR="00BC45D6"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r w:rsidR="00BC45D6"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="00BC45D6"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</w:t>
            </w:r>
            <w:r w:rsidR="00BC45D6"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Agenda</w:t>
            </w:r>
            <w:proofErr w:type="spellEnd"/>
            <w:r w:rsidR="00BC45D6"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needs to ensure independent living for all persons with disabilities. </w:t>
            </w:r>
          </w:p>
          <w:p w:rsidR="00BC45D6" w:rsidRPr="00BC45D6" w:rsidRDefault="00BC45D6" w:rsidP="00BC45D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C45D6" w:rsidRPr="00BC45D6" w:rsidRDefault="00BC45D6" w:rsidP="00BC45D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lastRenderedPageBreak/>
              <w:t xml:space="preserve">It must end segregation in residential institutions and care settings. </w:t>
            </w:r>
          </w:p>
          <w:p w:rsidR="00DD35D7" w:rsidRPr="00DD35D7" w:rsidRDefault="00DD35D7" w:rsidP="00DD35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DD35D7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DD35D7" w:rsidRPr="00C67142" w:rsidRDefault="00DD35D7" w:rsidP="00DD35D7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proofErr w:type="gramStart"/>
            <w:r w:rsidRPr="00DD35D7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📄</w:t>
            </w:r>
            <w:r w:rsidRPr="00C6714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:</w:t>
            </w:r>
            <w:proofErr w:type="gramEnd"/>
            <w:r w:rsidRPr="00C6714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r w:rsidRPr="00C6714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https://bit.ly/DisabilityRightsAgenda</w:t>
            </w:r>
            <w:r w:rsidRPr="00C6714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096AA4" w:rsidRDefault="00096AA4"/>
        </w:tc>
      </w:tr>
      <w:tr w:rsidR="00C67142" w:rsidTr="00096AA4">
        <w:tc>
          <w:tcPr>
            <w:tcW w:w="4531" w:type="dxa"/>
          </w:tcPr>
          <w:p w:rsidR="00096AA4" w:rsidRDefault="00C67142">
            <w:r>
              <w:lastRenderedPageBreak/>
              <w:t>Image description: Banner saying freedom of movement</w:t>
            </w: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3037398" cy="1709842"/>
                  <wp:effectExtent l="0" t="0" r="0" b="5080"/>
                  <wp:docPr id="8" name="Picture 8" descr="E:\Users\andref\AppData\Local\Microsoft\Windows\INetCache\Content.Word\freedom of mov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Users\andref\AppData\Local\Microsoft\Windows\INetCache\Content.Word\freedom of mov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561" cy="1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C45D6" w:rsidRPr="00BC45D6" w:rsidRDefault="00BC45D6" w:rsidP="00BC45D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C45D6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r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proofErr w:type="gramStart"/>
            <w:r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helenadalli</w:t>
            </w:r>
            <w:proofErr w:type="spellEnd"/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:</w:t>
            </w:r>
            <w:proofErr w:type="gramEnd"/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EU freedom of movement is not a reality for persons with disabilities.</w:t>
            </w:r>
          </w:p>
          <w:p w:rsidR="00BC45D6" w:rsidRPr="00BC45D6" w:rsidRDefault="00BC45D6" w:rsidP="00BC45D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C45D6" w:rsidRPr="00BC45D6" w:rsidRDefault="00BC45D6" w:rsidP="00BC45D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Demand for next </w:t>
            </w:r>
            <w:r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: We need to be free to live, work, travel, study in EU countries without losing rights and entitlement to financial support</w:t>
            </w:r>
          </w:p>
          <w:p w:rsidR="00BC45D6" w:rsidRPr="00BC45D6" w:rsidRDefault="00BC45D6" w:rsidP="00BC45D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C45D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C45D6" w:rsidRPr="00BC45D6" w:rsidRDefault="00BC45D6" w:rsidP="00BC45D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BC45D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https://bit.ly/DisabilityRightsAgenda</w:t>
            </w:r>
          </w:p>
          <w:p w:rsidR="00096AA4" w:rsidRDefault="00096AA4"/>
        </w:tc>
      </w:tr>
      <w:tr w:rsidR="00C67142" w:rsidTr="00096AA4">
        <w:tc>
          <w:tcPr>
            <w:tcW w:w="4531" w:type="dxa"/>
          </w:tcPr>
          <w:p w:rsidR="00096AA4" w:rsidRDefault="00C44951">
            <w:r>
              <w:rPr>
                <w:noProof/>
                <w:lang w:val="en-US" w:eastAsia="fr-BE"/>
              </w:rPr>
              <w:t>Im</w:t>
            </w:r>
            <w:r w:rsidR="00AF5363" w:rsidRPr="00AF5363">
              <w:rPr>
                <w:noProof/>
                <w:lang w:val="en-US" w:eastAsia="fr-BE"/>
              </w:rPr>
              <w:t>age description : banner sayinh nothing about us without us</w:t>
            </w:r>
            <w:r w:rsidR="00C67142">
              <w:rPr>
                <w:noProof/>
                <w:lang w:val="fr-BE" w:eastAsia="fr-BE"/>
              </w:rPr>
              <w:drawing>
                <wp:inline distT="0" distB="0" distL="0" distR="0">
                  <wp:extent cx="2685928" cy="1511989"/>
                  <wp:effectExtent l="0" t="0" r="635" b="0"/>
                  <wp:docPr id="9" name="Picture 9" descr="E:\Users\andref\AppData\Local\Microsoft\Windows\INetCache\Content.Word\nothing about us without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Users\andref\AppData\Local\Microsoft\Windows\INetCache\Content.Word\nothing about us without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68" cy="151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Next 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needs to promote equality </w:t>
            </w:r>
            <w:r w:rsid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for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all persons with disabilities.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EU needs to adopt equal treatment legislation protecting all persons with disabilities in all areas.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lastRenderedPageBreak/>
              <w:t>@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helenadalli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proofErr w:type="gramStart"/>
            <w:r w:rsidRPr="00B34F22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📄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:</w:t>
            </w:r>
            <w:proofErr w:type="gram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https://bit.ly/DisabilityRightsAgenda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096AA4" w:rsidRPr="00B34F22" w:rsidRDefault="00096AA4">
            <w:pPr>
              <w:rPr>
                <w:lang w:val="en-US"/>
              </w:rPr>
            </w:pPr>
          </w:p>
        </w:tc>
      </w:tr>
      <w:tr w:rsidR="00C67142" w:rsidTr="00096AA4">
        <w:tc>
          <w:tcPr>
            <w:tcW w:w="4531" w:type="dxa"/>
          </w:tcPr>
          <w:p w:rsidR="00096AA4" w:rsidRDefault="00096AA4"/>
        </w:tc>
        <w:tc>
          <w:tcPr>
            <w:tcW w:w="4531" w:type="dxa"/>
          </w:tcPr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Next 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needs to see global leadership from the EU. 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It means EU should champion disability inclusion in 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@UN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, 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coe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and all international relations. 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helenadalli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proofErr w:type="gramStart"/>
            <w:r w:rsidRPr="00B34F22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📄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:</w:t>
            </w:r>
            <w:proofErr w:type="gram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https://bit.ly/DisabilityRightsAgenda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096AA4" w:rsidRPr="00B34F22" w:rsidRDefault="00096AA4">
            <w:pPr>
              <w:rPr>
                <w:lang w:val="en-US"/>
              </w:rPr>
            </w:pPr>
          </w:p>
        </w:tc>
      </w:tr>
      <w:tr w:rsidR="00C67142" w:rsidTr="00096AA4">
        <w:tc>
          <w:tcPr>
            <w:tcW w:w="4531" w:type="dxa"/>
          </w:tcPr>
          <w:p w:rsidR="00C67142" w:rsidRDefault="00C67142" w:rsidP="00C67142">
            <w:r>
              <w:rPr>
                <w:noProof/>
                <w:lang w:val="fr-BE" w:eastAsia="fr-BE"/>
              </w:rPr>
              <w:drawing>
                <wp:inline distT="0" distB="0" distL="0" distR="0" wp14:anchorId="43F0F789" wp14:editId="0E550FF3">
                  <wp:extent cx="2647950" cy="1323975"/>
                  <wp:effectExtent l="0" t="0" r="0" b="9525"/>
                  <wp:docPr id="11" name="Picture 11" descr="E:\Users\andref\AppData\Local\Microsoft\Windows\INetCache\Content.Word\EU 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andref\AppData\Local\Microsoft\Windows\INetCache\Content.Word\EU 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94" cy="13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F22" w:rsidRDefault="00C67142" w:rsidP="00C67142">
            <w:r>
              <w:t>Image description: Illustration of persons with disabilities encircled by the EU flag stars</w:t>
            </w:r>
          </w:p>
        </w:tc>
        <w:tc>
          <w:tcPr>
            <w:tcW w:w="4531" w:type="dxa"/>
          </w:tcPr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EU_Commission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needs to set an example in disability inclusion. 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B34F2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disability inclusion at all levels, 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B34F2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accessible information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B34F2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better recruitment process 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B34F2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rights of staff with disabilities.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lastRenderedPageBreak/>
              <w:t>@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helenadalli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JHahnEU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34F22" w:rsidRPr="00B34F22" w:rsidRDefault="00B34F22" w:rsidP="00B34F2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B34F2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: </w:t>
            </w:r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bit.ly/</w:t>
            </w:r>
            <w:proofErr w:type="spellStart"/>
            <w:r w:rsidRPr="00B34F2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</w:p>
          <w:p w:rsidR="00B34F22" w:rsidRPr="00B34F22" w:rsidRDefault="00B34F22" w:rsidP="00B34F22">
            <w:pPr>
              <w:shd w:val="clear" w:color="auto" w:fill="FFFFFF"/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en-US" w:eastAsia="fr-BE"/>
              </w:rPr>
            </w:pPr>
          </w:p>
        </w:tc>
      </w:tr>
      <w:tr w:rsidR="00C67142" w:rsidTr="00096AA4">
        <w:tc>
          <w:tcPr>
            <w:tcW w:w="4531" w:type="dxa"/>
          </w:tcPr>
          <w:p w:rsidR="00C67142" w:rsidRDefault="00C67142" w:rsidP="00C67142"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 wp14:anchorId="43F0F789" wp14:editId="0E550FF3">
                  <wp:extent cx="2647950" cy="1323975"/>
                  <wp:effectExtent l="0" t="0" r="0" b="9525"/>
                  <wp:docPr id="10" name="Picture 10" descr="E:\Users\andref\AppData\Local\Microsoft\Windows\INetCache\Content.Word\EU 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andref\AppData\Local\Microsoft\Windows\INetCache\Content.Word\EU 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194" cy="13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35B" w:rsidRDefault="00C67142" w:rsidP="00C67142">
            <w:r>
              <w:t>Image description: Illustration of persons with disabilities encircled by the EU flag stars</w:t>
            </w:r>
          </w:p>
        </w:tc>
        <w:tc>
          <w:tcPr>
            <w:tcW w:w="4531" w:type="dxa"/>
          </w:tcPr>
          <w:p w:rsidR="008B635B" w:rsidRPr="008B635B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Next </w:t>
            </w:r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must assert </w:t>
            </w:r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</w:t>
            </w:r>
            <w:proofErr w:type="spellEnd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in all EU </w:t>
            </w:r>
            <w:r w:rsidR="00E176F7"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Institutions.</w:t>
            </w:r>
          </w:p>
          <w:p w:rsidR="008B635B" w:rsidRPr="008B635B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8B635B" w:rsidRPr="001B1383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B1383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It must:</w:t>
            </w:r>
          </w:p>
          <w:p w:rsidR="008B635B" w:rsidRPr="008B635B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8B635B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Have </w:t>
            </w:r>
            <w:proofErr w:type="gramStart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a</w:t>
            </w:r>
            <w:proofErr w:type="gramEnd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central service at </w:t>
            </w:r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EU_Justice</w:t>
            </w:r>
            <w:proofErr w:type="spellEnd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to implement </w:t>
            </w:r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#CRPD</w:t>
            </w:r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(</w:t>
            </w:r>
            <w:r w:rsidRPr="008B635B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🇺🇳</w:t>
            </w:r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</w:t>
            </w:r>
            <w:proofErr w:type="spellEnd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Convention)</w:t>
            </w:r>
          </w:p>
          <w:p w:rsidR="008B635B" w:rsidRPr="008B635B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8B635B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</w:t>
            </w:r>
            <w:proofErr w:type="spellEnd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services in all departments </w:t>
            </w:r>
          </w:p>
          <w:p w:rsidR="008B635B" w:rsidRPr="008B635B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8B635B" w:rsidRPr="008B635B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@</w:t>
            </w:r>
            <w:proofErr w:type="spellStart"/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helenadalli</w:t>
            </w:r>
            <w:proofErr w:type="spellEnd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8B635B" w:rsidRPr="008B635B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br/>
            </w:r>
          </w:p>
          <w:p w:rsidR="008B635B" w:rsidRPr="008B635B" w:rsidRDefault="008B635B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bit.ly/</w:t>
            </w:r>
            <w:proofErr w:type="spellStart"/>
            <w:r w:rsidRPr="008B635B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DisabilityRightsAgenda</w:t>
            </w:r>
            <w:proofErr w:type="spellEnd"/>
            <w:r w:rsidRPr="008B635B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8B635B" w:rsidRPr="00B34F22" w:rsidRDefault="008B635B" w:rsidP="00B34F22">
            <w:pPr>
              <w:shd w:val="clear" w:color="auto" w:fill="FFFFFF"/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</w:pPr>
          </w:p>
        </w:tc>
      </w:tr>
      <w:tr w:rsidR="00C67142" w:rsidTr="00096AA4">
        <w:tc>
          <w:tcPr>
            <w:tcW w:w="4531" w:type="dxa"/>
          </w:tcPr>
          <w:p w:rsidR="005319AE" w:rsidRDefault="005319AE"/>
        </w:tc>
        <w:tc>
          <w:tcPr>
            <w:tcW w:w="4531" w:type="dxa"/>
          </w:tcPr>
          <w:p w:rsidR="00566BC2" w:rsidRPr="00566BC2" w:rsidRDefault="00566BC2" w:rsidP="00566BC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A simple demand for </w:t>
            </w:r>
            <w:r w:rsidRPr="00566BC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566BC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:</w:t>
            </w:r>
          </w:p>
          <w:p w:rsidR="00566BC2" w:rsidRPr="00566BC2" w:rsidRDefault="00566BC2" w:rsidP="00566BC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566BC2" w:rsidRPr="00566BC2" w:rsidRDefault="00566BC2" w:rsidP="00566BC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566BC2" w:rsidRPr="00566BC2" w:rsidRDefault="00566BC2" w:rsidP="00566BC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566BC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566BC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EU_Commission</w:t>
            </w:r>
            <w:proofErr w:type="spellEnd"/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must create the European Access Board. The board should monitor how EU accessibility </w:t>
            </w:r>
            <w:r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laws are</w:t>
            </w:r>
            <w:bookmarkStart w:id="0" w:name="_GoBack"/>
            <w:bookmarkEnd w:id="0"/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being </w:t>
            </w:r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lastRenderedPageBreak/>
              <w:t>implemented throughout the Union.</w:t>
            </w:r>
          </w:p>
          <w:p w:rsidR="00566BC2" w:rsidRPr="00566BC2" w:rsidRDefault="00566BC2" w:rsidP="00566BC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566BC2" w:rsidRPr="00566BC2" w:rsidRDefault="00566BC2" w:rsidP="00566BC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566BC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@</w:t>
            </w:r>
            <w:proofErr w:type="spellStart"/>
            <w:r w:rsidRPr="00566BC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helenadalli</w:t>
            </w:r>
            <w:proofErr w:type="spellEnd"/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566BC2" w:rsidRPr="00566BC2" w:rsidRDefault="00566BC2" w:rsidP="00566BC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566BC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bit.ly/</w:t>
            </w:r>
            <w:proofErr w:type="spellStart"/>
            <w:r w:rsidRPr="00566BC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DisabilityRightsAgenda</w:t>
            </w:r>
            <w:proofErr w:type="spellEnd"/>
            <w:r w:rsidRPr="00566BC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5319AE" w:rsidRPr="008B635B" w:rsidRDefault="005319AE" w:rsidP="00566BC2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</w:p>
        </w:tc>
      </w:tr>
      <w:tr w:rsidR="00C67142" w:rsidTr="00096AA4">
        <w:tc>
          <w:tcPr>
            <w:tcW w:w="4531" w:type="dxa"/>
          </w:tcPr>
          <w:p w:rsidR="00A1685D" w:rsidRDefault="00BA0766">
            <w:r>
              <w:lastRenderedPageBreak/>
              <w:t>Image description: woman holding a scarf saying Right to vote for all</w:t>
            </w:r>
            <w:r w:rsidR="00AF5363">
              <w:rPr>
                <w:noProof/>
                <w:lang w:val="fr-BE" w:eastAsia="fr-BE"/>
              </w:rPr>
              <w:drawing>
                <wp:inline distT="0" distB="0" distL="0" distR="0">
                  <wp:extent cx="2822382" cy="1588803"/>
                  <wp:effectExtent l="0" t="0" r="0" b="0"/>
                  <wp:docPr id="12" name="Picture 12" descr="E:\Users\andref\AppData\Local\Microsoft\Windows\INetCache\Content.Word\elec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Users\andref\AppData\Local\Microsoft\Windows\INetCache\Content.Word\elec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732" cy="159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Next </w:t>
            </w:r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must ensure participation: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🌐</w:t>
            </w: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Involvement of </w:t>
            </w:r>
            <w:proofErr w:type="spellStart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organisations</w:t>
            </w:r>
            <w:proofErr w:type="spell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of persons with disabilities in policies (and funding for it)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📊</w:t>
            </w: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Data collection disaggregated by disability (</w:t>
            </w:r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EU_Eurostat</w:t>
            </w:r>
            <w:proofErr w:type="spell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)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>🗳️</w:t>
            </w: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Laws on right to vote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@</w:t>
            </w:r>
            <w:proofErr w:type="spellStart"/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helenadalli</w:t>
            </w:r>
            <w:proofErr w:type="spell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br/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bit.ly/</w:t>
            </w:r>
            <w:proofErr w:type="spellStart"/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DisabilityRightsAgenda</w:t>
            </w:r>
            <w:proofErr w:type="spell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A1685D" w:rsidRPr="008B635B" w:rsidRDefault="00A1685D" w:rsidP="008B635B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</w:p>
        </w:tc>
      </w:tr>
      <w:tr w:rsidR="00C67142" w:rsidTr="00096AA4">
        <w:tc>
          <w:tcPr>
            <w:tcW w:w="4531" w:type="dxa"/>
          </w:tcPr>
          <w:p w:rsidR="00A1685D" w:rsidRDefault="00BA0766">
            <w:pPr>
              <w:rPr>
                <w:noProof/>
                <w:lang w:val="en-US" w:eastAsia="fr-BE"/>
              </w:rPr>
            </w:pPr>
            <w:r w:rsidRPr="00C67142">
              <w:rPr>
                <w:noProof/>
                <w:lang w:val="en-US" w:eastAsia="fr-BE"/>
              </w:rPr>
              <w:t>Image description : person in wheelchair with t-shirt saying Act</w:t>
            </w:r>
          </w:p>
          <w:p w:rsidR="00BA0766" w:rsidRDefault="00BA0766">
            <w:r>
              <w:rPr>
                <w:noProof/>
                <w:lang w:val="fr-BE" w:eastAsia="fr-BE"/>
              </w:rPr>
              <w:drawing>
                <wp:inline distT="0" distB="0" distL="0" distR="0" wp14:anchorId="58917294" wp14:editId="5EE57B45">
                  <wp:extent cx="2576223" cy="1450232"/>
                  <wp:effectExtent l="0" t="0" r="0" b="0"/>
                  <wp:docPr id="13" name="Picture 13" descr="E:\Users\andref\AppData\Local\Microsoft\Windows\INetCache\Content.Word\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Users\andref\AppData\Local\Microsoft\Windows\INetCache\Content.Word\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250" cy="1454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Next </w:t>
            </w:r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must ensure better social protection: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A1685D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No funding for residential institutions or inaccessible places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📊</w:t>
            </w: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law on </w:t>
            </w:r>
            <w:proofErr w:type="gramStart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minimum standards</w:t>
            </w:r>
            <w:proofErr w:type="gram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for social protection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>🗳️</w:t>
            </w: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law on automatic recognition of disability assessment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@</w:t>
            </w:r>
            <w:proofErr w:type="spellStart"/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helenadalli</w:t>
            </w:r>
            <w:proofErr w:type="spell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bit.ly/</w:t>
            </w:r>
            <w:proofErr w:type="spellStart"/>
            <w:r w:rsidRPr="00A1685D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DisabilityRightsAgenda</w:t>
            </w:r>
            <w:proofErr w:type="spellEnd"/>
            <w:r w:rsidRPr="00A1685D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A1685D" w:rsidRPr="00A1685D" w:rsidRDefault="00A1685D" w:rsidP="00A1685D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</w:p>
        </w:tc>
      </w:tr>
      <w:tr w:rsidR="00C67142" w:rsidTr="00096AA4">
        <w:tc>
          <w:tcPr>
            <w:tcW w:w="4531" w:type="dxa"/>
          </w:tcPr>
          <w:p w:rsidR="00165116" w:rsidRDefault="00165116"/>
        </w:tc>
        <w:tc>
          <w:tcPr>
            <w:tcW w:w="4531" w:type="dxa"/>
          </w:tcPr>
          <w:p w:rsidR="00165116" w:rsidRPr="00165116" w:rsidRDefault="00165116" w:rsidP="0016511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65116"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  <w:t>🇪🇺</w:t>
            </w:r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is an important partner of the </w:t>
            </w:r>
            <w:r w:rsidRPr="0016511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@coe</w:t>
            </w:r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165116" w:rsidRPr="00165116" w:rsidRDefault="00165116" w:rsidP="0016511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165116" w:rsidRPr="00165116" w:rsidRDefault="00165116" w:rsidP="0016511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proofErr w:type="gramStart"/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>This is why</w:t>
            </w:r>
            <w:proofErr w:type="gramEnd"/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it should:</w:t>
            </w:r>
          </w:p>
          <w:p w:rsidR="00165116" w:rsidRPr="00165116" w:rsidRDefault="00165116" w:rsidP="0016511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65116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165116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accede to </w:t>
            </w:r>
            <w:r w:rsidRPr="0016511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#IstanbulConvention</w:t>
            </w:r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(preventing violence against women)</w:t>
            </w:r>
          </w:p>
          <w:p w:rsidR="00165116" w:rsidRPr="00165116" w:rsidRDefault="00165116" w:rsidP="0016511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65116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165116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oppose draft protocol to </w:t>
            </w:r>
            <w:r w:rsidRPr="00165116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#OviedoConvention</w:t>
            </w:r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that allows for forced treatment.</w:t>
            </w:r>
          </w:p>
          <w:p w:rsidR="00165116" w:rsidRPr="00165116" w:rsidRDefault="00165116" w:rsidP="0016511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65116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165116" w:rsidRPr="001B1383" w:rsidRDefault="00165116" w:rsidP="0016511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B1383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@</w:t>
            </w:r>
            <w:proofErr w:type="spellStart"/>
            <w:r w:rsidRPr="001B1383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helenadalli</w:t>
            </w:r>
            <w:proofErr w:type="spellEnd"/>
            <w:r w:rsidRPr="001B1383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165116" w:rsidRPr="001B1383" w:rsidRDefault="00165116" w:rsidP="0016511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B1383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165116" w:rsidRPr="00A1685D" w:rsidRDefault="0016511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</w:p>
        </w:tc>
      </w:tr>
      <w:tr w:rsidR="00BA0766" w:rsidTr="00096AA4">
        <w:tc>
          <w:tcPr>
            <w:tcW w:w="4531" w:type="dxa"/>
          </w:tcPr>
          <w:p w:rsidR="00BA0766" w:rsidRDefault="00BA0766" w:rsidP="00BA0766">
            <w:r>
              <w:rPr>
                <w:noProof/>
                <w:lang w:val="fr-BE" w:eastAsia="fr-BE"/>
              </w:rPr>
              <w:drawing>
                <wp:inline distT="0" distB="0" distL="0" distR="0" wp14:anchorId="2AA855C9" wp14:editId="16EFCCF9">
                  <wp:extent cx="2402464" cy="1351722"/>
                  <wp:effectExtent l="0" t="0" r="0" b="1270"/>
                  <wp:docPr id="14" name="Picture 14" descr="E:\Users\andref\AppData\Local\Microsoft\Windows\INetCache\Content.Word\no barri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Users\andref\AppData\Local\Microsoft\Windows\INetCache\Content.Word\no barri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297" cy="135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766" w:rsidRDefault="00BA0766" w:rsidP="00BA0766">
            <w:r>
              <w:t>Image description: Flag saying no barriers during a protest</w:t>
            </w:r>
          </w:p>
        </w:tc>
        <w:tc>
          <w:tcPr>
            <w:tcW w:w="4531" w:type="dxa"/>
          </w:tcPr>
          <w:p w:rsidR="00BA0766" w:rsidRPr="001B1383" w:rsidRDefault="00BA076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B1383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1B1383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1B1383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: </w:t>
            </w:r>
            <w:r w:rsidRPr="001B1383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bit.ly/</w:t>
            </w:r>
            <w:proofErr w:type="spellStart"/>
            <w:r w:rsidRPr="001B1383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1B1383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</w:t>
            </w:r>
          </w:p>
          <w:p w:rsidR="00BA0766" w:rsidRPr="001C3832" w:rsidRDefault="00BA076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C383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#</w:t>
            </w:r>
            <w:proofErr w:type="spellStart"/>
            <w:r w:rsidRPr="001C383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en-US" w:eastAsia="fr-BE"/>
              </w:rPr>
              <w:t>DisabilityRightsAgenda</w:t>
            </w:r>
            <w:proofErr w:type="spellEnd"/>
            <w:r w:rsidRPr="001C383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must deliver on accessibility:</w:t>
            </w:r>
          </w:p>
          <w:p w:rsidR="00BA0766" w:rsidRPr="001C3832" w:rsidRDefault="00BA076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C383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1C383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1C383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Create European Access Board</w:t>
            </w:r>
          </w:p>
          <w:p w:rsidR="00BA0766" w:rsidRPr="001C3832" w:rsidRDefault="00BA076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C383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1C383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1C383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propose law on affordable, assistive technologies</w:t>
            </w:r>
          </w:p>
          <w:p w:rsidR="00BA0766" w:rsidRPr="001C3832" w:rsidRDefault="00BA076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C383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en-US" w:eastAsia="fr-BE"/>
              </w:rPr>
              <w:t>▶</w:t>
            </w:r>
            <w:r w:rsidRPr="001C3832">
              <w:rPr>
                <w:rFonts w:ascii="MS Gothic" w:eastAsia="MS Gothic" w:hAnsi="MS Gothic" w:cs="MS Gothic" w:hint="eastAsia"/>
                <w:color w:val="14171A"/>
                <w:sz w:val="29"/>
                <w:szCs w:val="29"/>
                <w:lang w:val="fr-BE" w:eastAsia="fr-BE"/>
              </w:rPr>
              <w:t>️</w:t>
            </w:r>
            <w:r w:rsidRPr="001C383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t xml:space="preserve"> propose law on accessible buildings and transport</w:t>
            </w:r>
          </w:p>
          <w:p w:rsidR="00BA0766" w:rsidRPr="001C3832" w:rsidRDefault="00BA076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</w:pPr>
            <w:r w:rsidRPr="001C383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en-US" w:eastAsia="fr-BE"/>
              </w:rPr>
              <w:br/>
            </w:r>
          </w:p>
          <w:p w:rsidR="00BA0766" w:rsidRPr="001C3832" w:rsidRDefault="00BA076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1C383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@</w:t>
            </w:r>
            <w:proofErr w:type="spellStart"/>
            <w:r w:rsidRPr="001C383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helenadalli</w:t>
            </w:r>
            <w:proofErr w:type="spellEnd"/>
            <w:r w:rsidRPr="001C3832"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  <w:t xml:space="preserve"> </w:t>
            </w:r>
          </w:p>
          <w:p w:rsidR="00BA0766" w:rsidRPr="001C3832" w:rsidRDefault="00BA0766" w:rsidP="00BA0766">
            <w:pPr>
              <w:shd w:val="clear" w:color="auto" w:fill="FFFFFF"/>
              <w:rPr>
                <w:rFonts w:ascii="Segoe UI" w:eastAsia="Times New Roman" w:hAnsi="Segoe UI" w:cs="Segoe UI"/>
                <w:color w:val="14171A"/>
                <w:sz w:val="29"/>
                <w:szCs w:val="29"/>
                <w:lang w:val="fr-BE" w:eastAsia="fr-BE"/>
              </w:rPr>
            </w:pPr>
            <w:r w:rsidRPr="001C3832">
              <w:rPr>
                <w:rFonts w:ascii="Segoe UI" w:eastAsia="Times New Roman" w:hAnsi="Segoe UI" w:cs="Segoe UI"/>
                <w:color w:val="1B95E0"/>
                <w:sz w:val="29"/>
                <w:szCs w:val="29"/>
                <w:lang w:val="fr-BE" w:eastAsia="fr-BE"/>
              </w:rPr>
              <w:t>https://bit.ly/DisabilityRightsAgenda</w:t>
            </w:r>
          </w:p>
          <w:p w:rsidR="00BA0766" w:rsidRPr="00165116" w:rsidRDefault="00BA0766" w:rsidP="00165116">
            <w:pPr>
              <w:shd w:val="clear" w:color="auto" w:fill="FFFFFF"/>
              <w:rPr>
                <w:rFonts w:ascii="Segoe UI Emoji" w:eastAsia="Times New Roman" w:hAnsi="Segoe UI Emoji" w:cs="Segoe UI Emoji"/>
                <w:color w:val="14171A"/>
                <w:sz w:val="29"/>
                <w:szCs w:val="29"/>
                <w:lang w:val="fr-BE" w:eastAsia="fr-BE"/>
              </w:rPr>
            </w:pPr>
          </w:p>
        </w:tc>
      </w:tr>
    </w:tbl>
    <w:p w:rsidR="00C4363F" w:rsidRDefault="00566BC2"/>
    <w:sectPr w:rsidR="00C43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A4"/>
    <w:rsid w:val="00044E9F"/>
    <w:rsid w:val="00096AA4"/>
    <w:rsid w:val="00165116"/>
    <w:rsid w:val="001B1383"/>
    <w:rsid w:val="001C3832"/>
    <w:rsid w:val="001E2F73"/>
    <w:rsid w:val="00205AD7"/>
    <w:rsid w:val="002663B0"/>
    <w:rsid w:val="003863D7"/>
    <w:rsid w:val="0039179C"/>
    <w:rsid w:val="004C04DD"/>
    <w:rsid w:val="004E3DC5"/>
    <w:rsid w:val="005319AE"/>
    <w:rsid w:val="00566BC2"/>
    <w:rsid w:val="00667724"/>
    <w:rsid w:val="007679FD"/>
    <w:rsid w:val="00810AEA"/>
    <w:rsid w:val="008758FB"/>
    <w:rsid w:val="008B635B"/>
    <w:rsid w:val="008D4905"/>
    <w:rsid w:val="00A03365"/>
    <w:rsid w:val="00A1685D"/>
    <w:rsid w:val="00A947CC"/>
    <w:rsid w:val="00AF5363"/>
    <w:rsid w:val="00B34F22"/>
    <w:rsid w:val="00BA0766"/>
    <w:rsid w:val="00BC45D6"/>
    <w:rsid w:val="00C44951"/>
    <w:rsid w:val="00C67142"/>
    <w:rsid w:val="00D16F5F"/>
    <w:rsid w:val="00DD35D7"/>
    <w:rsid w:val="00E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7793"/>
  <w15:chartTrackingRefBased/>
  <w15:docId w15:val="{9C17394E-E4DB-480F-A2F3-322B398B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6AA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6A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bit.ly/DisabilityRightsAgenda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Andre Felix</cp:lastModifiedBy>
  <cp:revision>6</cp:revision>
  <dcterms:created xsi:type="dcterms:W3CDTF">2020-07-01T15:15:00Z</dcterms:created>
  <dcterms:modified xsi:type="dcterms:W3CDTF">2020-07-01T17:55:00Z</dcterms:modified>
</cp:coreProperties>
</file>