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2D6DE" w14:textId="0A501CF7" w:rsidR="002E498E" w:rsidRPr="007C4363" w:rsidRDefault="002E498E" w:rsidP="00817E02">
      <w:pPr>
        <w:spacing w:after="0"/>
        <w:rPr>
          <w:b/>
          <w:bCs/>
        </w:rPr>
      </w:pPr>
      <w:r w:rsidRPr="007C4363">
        <w:rPr>
          <w:b/>
          <w:bCs/>
        </w:rPr>
        <w:t>Guadalupe Morales Cano</w:t>
      </w:r>
    </w:p>
    <w:p w14:paraId="63C80A50" w14:textId="61DFC1B8" w:rsidR="00402BC6" w:rsidRPr="007C4363" w:rsidRDefault="00402BC6" w:rsidP="00817E02">
      <w:pPr>
        <w:spacing w:after="0"/>
        <w:rPr>
          <w:b/>
          <w:bCs/>
        </w:rPr>
      </w:pPr>
      <w:r w:rsidRPr="007C4363">
        <w:rPr>
          <w:b/>
          <w:bCs/>
        </w:rPr>
        <w:t>Director. Fundación Mundo Bipolar</w:t>
      </w:r>
    </w:p>
    <w:p w14:paraId="0C07B61C" w14:textId="685E6C5E" w:rsidR="00817E02" w:rsidRDefault="00817E02" w:rsidP="00817E02">
      <w:pPr>
        <w:spacing w:after="0"/>
        <w:rPr>
          <w:b/>
          <w:bCs/>
          <w:lang w:val="en-US"/>
        </w:rPr>
      </w:pPr>
      <w:r>
        <w:rPr>
          <w:b/>
          <w:bCs/>
          <w:lang w:val="en-US"/>
        </w:rPr>
        <w:t>Vice Chair OF E</w:t>
      </w:r>
      <w:r w:rsidRPr="00817E02">
        <w:rPr>
          <w:b/>
          <w:bCs/>
          <w:lang w:val="en-US"/>
        </w:rPr>
        <w:t xml:space="preserve">NUSP (European Network of </w:t>
      </w:r>
      <w:r>
        <w:rPr>
          <w:b/>
          <w:bCs/>
          <w:lang w:val="en-US"/>
        </w:rPr>
        <w:t>(Ex-</w:t>
      </w:r>
      <w:r w:rsidRPr="00817E02">
        <w:rPr>
          <w:b/>
          <w:bCs/>
          <w:lang w:val="en-US"/>
        </w:rPr>
        <w:t>) users and survivors of psychiatry)</w:t>
      </w:r>
    </w:p>
    <w:p w14:paraId="7DC68699" w14:textId="1695D2DC" w:rsidR="002E498E" w:rsidRDefault="002E498E" w:rsidP="00817E02">
      <w:pPr>
        <w:spacing w:after="0"/>
        <w:rPr>
          <w:b/>
          <w:bCs/>
          <w:lang w:val="en-US"/>
        </w:rPr>
      </w:pPr>
      <w:hyperlink r:id="rId4" w:history="1">
        <w:r w:rsidRPr="005A2F9B">
          <w:rPr>
            <w:rStyle w:val="Hipervnculo"/>
            <w:b/>
            <w:bCs/>
            <w:lang w:val="en-US"/>
          </w:rPr>
          <w:t>gm@mundobipolar.org</w:t>
        </w:r>
      </w:hyperlink>
    </w:p>
    <w:p w14:paraId="25D480BE" w14:textId="7C80C8FE" w:rsidR="002E498E" w:rsidRDefault="002E498E" w:rsidP="00817E02">
      <w:pPr>
        <w:spacing w:after="0"/>
        <w:rPr>
          <w:b/>
          <w:bCs/>
          <w:lang w:val="en-US"/>
        </w:rPr>
      </w:pPr>
      <w:r>
        <w:rPr>
          <w:b/>
          <w:bCs/>
          <w:lang w:val="en-US"/>
        </w:rPr>
        <w:t>Madrid. Spain</w:t>
      </w:r>
    </w:p>
    <w:p w14:paraId="20E69A23" w14:textId="77777777" w:rsidR="002E498E" w:rsidRDefault="002E498E" w:rsidP="00817E02">
      <w:pPr>
        <w:spacing w:after="0"/>
        <w:rPr>
          <w:b/>
          <w:bCs/>
          <w:lang w:val="en-US"/>
        </w:rPr>
      </w:pPr>
    </w:p>
    <w:p w14:paraId="7B684802" w14:textId="62F9B6CC" w:rsidR="00C97F1A" w:rsidRPr="00C97F1A" w:rsidRDefault="00C97F1A" w:rsidP="00C97F1A">
      <w:pPr>
        <w:rPr>
          <w:lang w:val="en-US"/>
        </w:rPr>
      </w:pPr>
      <w:r w:rsidRPr="0084094F">
        <w:rPr>
          <w:b/>
          <w:bCs/>
          <w:lang w:val="en-US"/>
        </w:rPr>
        <w:t>Guadalupe Morales Cano</w:t>
      </w:r>
      <w:r w:rsidR="0084094F">
        <w:rPr>
          <w:lang w:val="en-US"/>
        </w:rPr>
        <w:t xml:space="preserve"> </w:t>
      </w:r>
      <w:r w:rsidR="00F46283">
        <w:rPr>
          <w:lang w:val="en-US"/>
        </w:rPr>
        <w:t>H</w:t>
      </w:r>
      <w:r w:rsidR="0084094F">
        <w:rPr>
          <w:lang w:val="en-US"/>
        </w:rPr>
        <w:t>as a d</w:t>
      </w:r>
      <w:r w:rsidRPr="00C97F1A">
        <w:rPr>
          <w:lang w:val="en-US"/>
        </w:rPr>
        <w:t>egree in journalism. H</w:t>
      </w:r>
      <w:r w:rsidR="009E6E00">
        <w:rPr>
          <w:lang w:val="en-US"/>
        </w:rPr>
        <w:t>ave</w:t>
      </w:r>
      <w:r w:rsidRPr="00C97F1A">
        <w:rPr>
          <w:lang w:val="en-US"/>
        </w:rPr>
        <w:t xml:space="preserve"> worked in various Spanish media </w:t>
      </w:r>
      <w:r w:rsidR="00E51000">
        <w:rPr>
          <w:lang w:val="en-US"/>
        </w:rPr>
        <w:t>channels</w:t>
      </w:r>
      <w:r w:rsidRPr="00C97F1A">
        <w:rPr>
          <w:lang w:val="en-US"/>
        </w:rPr>
        <w:t xml:space="preserve"> (TVE, Antena-3). Fundamentally in News; and </w:t>
      </w:r>
      <w:r w:rsidR="0084094F" w:rsidRPr="00C97F1A">
        <w:rPr>
          <w:lang w:val="en-US"/>
        </w:rPr>
        <w:t>also,</w:t>
      </w:r>
      <w:r w:rsidRPr="00C97F1A">
        <w:rPr>
          <w:lang w:val="en-US"/>
        </w:rPr>
        <w:t xml:space="preserve"> as a documentalist, scriptwriter and editor of programs. After many years of being diagnosed and running her profession effectively, she lost her job when her company learned she had a psychiatric diagnosis.</w:t>
      </w:r>
    </w:p>
    <w:p w14:paraId="6A9F6292" w14:textId="381FFA24" w:rsidR="00C97F1A" w:rsidRPr="00C97F1A" w:rsidRDefault="00C97F1A" w:rsidP="009E6E00">
      <w:pPr>
        <w:spacing w:after="0"/>
        <w:rPr>
          <w:lang w:val="en-US"/>
        </w:rPr>
      </w:pPr>
      <w:r w:rsidRPr="00C97F1A">
        <w:rPr>
          <w:lang w:val="en-US"/>
        </w:rPr>
        <w:t>Because of this, Mrs. Morales promoted the creation of the Fundación Mundo Bipolar (2004); which is a non-profit state entity of people with first-hand experience. Fight against stigma and discrimination, based on the United Nations Convention on the Rights of Persons with Disabilities. M</w:t>
      </w:r>
      <w:r w:rsidR="009E6E00">
        <w:rPr>
          <w:lang w:val="en-US"/>
        </w:rPr>
        <w:t>r</w:t>
      </w:r>
      <w:r w:rsidRPr="00C97F1A">
        <w:rPr>
          <w:lang w:val="en-US"/>
        </w:rPr>
        <w:t>s. Morales had held teaching positions at universities in Spain</w:t>
      </w:r>
      <w:r w:rsidR="00E51000">
        <w:rPr>
          <w:lang w:val="en-US"/>
        </w:rPr>
        <w:t>, Universidad Europea de Madrid</w:t>
      </w:r>
      <w:r w:rsidR="009E6E00">
        <w:rPr>
          <w:lang w:val="en-US"/>
        </w:rPr>
        <w:t>,</w:t>
      </w:r>
      <w:r w:rsidRPr="00C97F1A">
        <w:rPr>
          <w:lang w:val="en-US"/>
        </w:rPr>
        <w:t xml:space="preserve"> and the United State</w:t>
      </w:r>
      <w:r w:rsidR="009E6E00">
        <w:rPr>
          <w:lang w:val="en-US"/>
        </w:rPr>
        <w:t>s</w:t>
      </w:r>
      <w:r w:rsidR="00E51000">
        <w:rPr>
          <w:lang w:val="en-US"/>
        </w:rPr>
        <w:t>, University of California, Davis</w:t>
      </w:r>
      <w:r w:rsidRPr="00C97F1A">
        <w:rPr>
          <w:lang w:val="en-US"/>
        </w:rPr>
        <w:t xml:space="preserve">. She is currently a professor of the Master's Degree </w:t>
      </w:r>
      <w:proofErr w:type="spellStart"/>
      <w:r w:rsidRPr="00C97F1A">
        <w:rPr>
          <w:lang w:val="en-US"/>
        </w:rPr>
        <w:t>Universitat</w:t>
      </w:r>
      <w:proofErr w:type="spellEnd"/>
      <w:r w:rsidRPr="00C97F1A">
        <w:rPr>
          <w:lang w:val="en-US"/>
        </w:rPr>
        <w:t xml:space="preserve"> Jaume I in Valencia, Spain teaching: "Media and Stigma",</w:t>
      </w:r>
      <w:r w:rsidR="009E6E00">
        <w:rPr>
          <w:lang w:val="en-US"/>
        </w:rPr>
        <w:t xml:space="preserve"> (since 2012)</w:t>
      </w:r>
      <w:r w:rsidRPr="00C97F1A">
        <w:rPr>
          <w:lang w:val="en-US"/>
        </w:rPr>
        <w:t xml:space="preserve"> and at the </w:t>
      </w:r>
      <w:proofErr w:type="spellStart"/>
      <w:r w:rsidRPr="00C97F1A">
        <w:rPr>
          <w:lang w:val="en-US"/>
        </w:rPr>
        <w:t>Universidade</w:t>
      </w:r>
      <w:proofErr w:type="spellEnd"/>
      <w:r w:rsidRPr="00C97F1A">
        <w:rPr>
          <w:lang w:val="en-US"/>
        </w:rPr>
        <w:t xml:space="preserve"> NOVA, Lisbon, in the Master's Degree of the International Mental Health Program. Topics: “Human Rights, Discrimination and the United Nations Convention on the Rights of Persons with Disabilities</w:t>
      </w:r>
      <w:r w:rsidR="00F46283">
        <w:rPr>
          <w:lang w:val="en-US"/>
        </w:rPr>
        <w:t xml:space="preserve"> (Since 2017)</w:t>
      </w:r>
      <w:r w:rsidR="009E6E00">
        <w:rPr>
          <w:lang w:val="en-US"/>
        </w:rPr>
        <w:t xml:space="preserve">. She is part of </w:t>
      </w:r>
      <w:r w:rsidRPr="00C97F1A">
        <w:rPr>
          <w:lang w:val="en-US"/>
        </w:rPr>
        <w:t>The International WHO Diploma in Mental Health, Human Rights, and Law, in Pune, India.</w:t>
      </w:r>
      <w:r w:rsidR="009E6E00">
        <w:rPr>
          <w:lang w:val="en-US"/>
        </w:rPr>
        <w:t xml:space="preserve"> Where she teaches</w:t>
      </w:r>
      <w:r w:rsidR="00817E02">
        <w:rPr>
          <w:lang w:val="en-US"/>
        </w:rPr>
        <w:t>,”</w:t>
      </w:r>
      <w:r w:rsidRPr="00C97F1A">
        <w:rPr>
          <w:lang w:val="en-US"/>
        </w:rPr>
        <w:t xml:space="preserve"> Discrimination in Mental Health”.</w:t>
      </w:r>
    </w:p>
    <w:p w14:paraId="7F955FF7" w14:textId="4EE83023" w:rsidR="00C97F1A" w:rsidRPr="00C97F1A" w:rsidRDefault="00C97F1A" w:rsidP="00C97F1A">
      <w:pPr>
        <w:rPr>
          <w:lang w:val="en-US"/>
        </w:rPr>
      </w:pPr>
      <w:r w:rsidRPr="00C97F1A">
        <w:rPr>
          <w:lang w:val="en-US"/>
        </w:rPr>
        <w:t xml:space="preserve">She </w:t>
      </w:r>
      <w:r w:rsidR="00817E02" w:rsidRPr="00C97F1A">
        <w:rPr>
          <w:lang w:val="en-US"/>
        </w:rPr>
        <w:t xml:space="preserve">is </w:t>
      </w:r>
      <w:r w:rsidR="00817E02">
        <w:rPr>
          <w:lang w:val="en-US"/>
        </w:rPr>
        <w:t>coordinator</w:t>
      </w:r>
      <w:r w:rsidR="00E51000">
        <w:rPr>
          <w:lang w:val="en-US"/>
        </w:rPr>
        <w:t xml:space="preserve"> and </w:t>
      </w:r>
      <w:r w:rsidR="0084094F">
        <w:rPr>
          <w:lang w:val="en-US"/>
        </w:rPr>
        <w:t>trainer</w:t>
      </w:r>
      <w:r w:rsidR="00E51000">
        <w:rPr>
          <w:lang w:val="en-US"/>
        </w:rPr>
        <w:t xml:space="preserve"> </w:t>
      </w:r>
      <w:r w:rsidR="009E6E00">
        <w:rPr>
          <w:lang w:val="en-US"/>
        </w:rPr>
        <w:t>of peer2peer trainings and courses to health professionals</w:t>
      </w:r>
      <w:r w:rsidRPr="00C97F1A">
        <w:rPr>
          <w:lang w:val="en-US"/>
        </w:rPr>
        <w:t xml:space="preserve">. </w:t>
      </w:r>
      <w:r w:rsidR="0084094F">
        <w:rPr>
          <w:lang w:val="en-US"/>
        </w:rPr>
        <w:t>Fundación Mundo Bipolar</w:t>
      </w:r>
      <w:r w:rsidRPr="00C97F1A">
        <w:rPr>
          <w:lang w:val="en-US"/>
        </w:rPr>
        <w:t xml:space="preserve"> is also a pioneer in peer training. The Course: </w:t>
      </w:r>
      <w:r w:rsidR="009E6E00">
        <w:rPr>
          <w:lang w:val="en-US"/>
        </w:rPr>
        <w:t>Education:</w:t>
      </w:r>
      <w:r w:rsidRPr="00C97F1A">
        <w:rPr>
          <w:lang w:val="en-US"/>
        </w:rPr>
        <w:t xml:space="preserve"> a tool for Recovery and the fight against stigma (started in 2009) was chosen Good Practice by the European Commission</w:t>
      </w:r>
      <w:r w:rsidR="00F46283">
        <w:rPr>
          <w:lang w:val="en-US"/>
        </w:rPr>
        <w:t xml:space="preserve"> (2017)</w:t>
      </w:r>
      <w:r w:rsidRPr="00C97F1A">
        <w:rPr>
          <w:lang w:val="en-US"/>
        </w:rPr>
        <w:t xml:space="preserve">. She is the </w:t>
      </w:r>
      <w:r w:rsidR="00F46283" w:rsidRPr="00C97F1A">
        <w:rPr>
          <w:lang w:val="en-US"/>
        </w:rPr>
        <w:t>coordinator</w:t>
      </w:r>
      <w:r w:rsidRPr="00C97F1A">
        <w:rPr>
          <w:lang w:val="en-US"/>
        </w:rPr>
        <w:t xml:space="preserve"> and teacher of courses since 2015 for nearly </w:t>
      </w:r>
      <w:r w:rsidR="00E51000">
        <w:rPr>
          <w:lang w:val="en-US"/>
        </w:rPr>
        <w:t>2,</w:t>
      </w:r>
      <w:r w:rsidRPr="00C97F1A">
        <w:rPr>
          <w:lang w:val="en-US"/>
        </w:rPr>
        <w:t>0</w:t>
      </w:r>
      <w:r w:rsidR="009E6E00">
        <w:rPr>
          <w:lang w:val="en-US"/>
        </w:rPr>
        <w:t>00</w:t>
      </w:r>
      <w:r w:rsidR="00E51000">
        <w:rPr>
          <w:lang w:val="en-US"/>
        </w:rPr>
        <w:t xml:space="preserve"> Emergency Services health professional at </w:t>
      </w:r>
      <w:r w:rsidRPr="00C97F1A">
        <w:rPr>
          <w:lang w:val="en-US"/>
        </w:rPr>
        <w:t>SUMMA 112, as well as courses on Stigma and Discrimination for Nursing personnel.</w:t>
      </w:r>
      <w:r w:rsidR="00E51000">
        <w:rPr>
          <w:lang w:val="en-US"/>
        </w:rPr>
        <w:t xml:space="preserve"> This year we</w:t>
      </w:r>
      <w:r w:rsidR="009E6E00">
        <w:rPr>
          <w:lang w:val="en-US"/>
        </w:rPr>
        <w:t xml:space="preserve"> are</w:t>
      </w:r>
      <w:r w:rsidR="00E51000">
        <w:rPr>
          <w:lang w:val="en-US"/>
        </w:rPr>
        <w:t xml:space="preserve"> develop</w:t>
      </w:r>
      <w:r w:rsidR="009E6E00">
        <w:rPr>
          <w:lang w:val="en-US"/>
        </w:rPr>
        <w:t>ing</w:t>
      </w:r>
      <w:r w:rsidR="00E51000">
        <w:rPr>
          <w:lang w:val="en-US"/>
        </w:rPr>
        <w:t xml:space="preserve"> courses for all professionals working at the Public Health Sector of Comunidad de Madrid.</w:t>
      </w:r>
    </w:p>
    <w:p w14:paraId="208F7A46" w14:textId="15F70C55" w:rsidR="007751BC" w:rsidRDefault="00E51000" w:rsidP="00C97F1A">
      <w:pPr>
        <w:rPr>
          <w:lang w:val="en-US"/>
        </w:rPr>
      </w:pPr>
      <w:r>
        <w:rPr>
          <w:lang w:val="en-US"/>
        </w:rPr>
        <w:t>Mrs. Morales</w:t>
      </w:r>
      <w:r w:rsidR="009E6E00">
        <w:rPr>
          <w:lang w:val="en-US"/>
        </w:rPr>
        <w:t xml:space="preserve"> is a</w:t>
      </w:r>
      <w:r>
        <w:rPr>
          <w:lang w:val="en-US"/>
        </w:rPr>
        <w:t xml:space="preserve"> </w:t>
      </w:r>
      <w:r w:rsidR="009E6E00">
        <w:rPr>
          <w:lang w:val="en-US"/>
        </w:rPr>
        <w:t>p</w:t>
      </w:r>
      <w:r w:rsidR="00C97F1A" w:rsidRPr="00C97F1A">
        <w:rPr>
          <w:lang w:val="en-US"/>
        </w:rPr>
        <w:t>romoter of the training of WHO QualityRights in Spain</w:t>
      </w:r>
      <w:r w:rsidR="0084094F">
        <w:rPr>
          <w:lang w:val="en-US"/>
        </w:rPr>
        <w:t>. Coordinator of trainings in Madrid</w:t>
      </w:r>
      <w:r w:rsidR="004D2BDD">
        <w:rPr>
          <w:lang w:val="en-US"/>
        </w:rPr>
        <w:t xml:space="preserve"> to Emergency Services and health professionals. In these trainings, </w:t>
      </w:r>
      <w:proofErr w:type="spellStart"/>
      <w:r w:rsidR="004D2BDD">
        <w:rPr>
          <w:lang w:val="en-US"/>
        </w:rPr>
        <w:t>PwLE</w:t>
      </w:r>
      <w:proofErr w:type="spellEnd"/>
      <w:r w:rsidR="004D2BDD">
        <w:rPr>
          <w:lang w:val="en-US"/>
        </w:rPr>
        <w:t xml:space="preserve"> teach professionals, having had previously a training for them. Around 3,000 have been reached.</w:t>
      </w:r>
    </w:p>
    <w:p w14:paraId="52B866C4" w14:textId="3A30E992" w:rsidR="00F46283" w:rsidRDefault="00F46283" w:rsidP="00C97F1A">
      <w:pPr>
        <w:rPr>
          <w:lang w:val="en-US"/>
        </w:rPr>
      </w:pPr>
      <w:r>
        <w:rPr>
          <w:lang w:val="en-US"/>
        </w:rPr>
        <w:t>Participated in the first EU Joint Action on Mental Health and Well-Being. Representing Persons with Lived Experience, through ENUSP.</w:t>
      </w:r>
      <w:r w:rsidRPr="00F46283">
        <w:rPr>
          <w:lang w:val="en-US"/>
        </w:rPr>
        <w:t xml:space="preserve"> European Network of </w:t>
      </w:r>
      <w:r>
        <w:rPr>
          <w:lang w:val="en-US"/>
        </w:rPr>
        <w:t xml:space="preserve">(Ex-) </w:t>
      </w:r>
      <w:r w:rsidRPr="00F46283">
        <w:rPr>
          <w:lang w:val="en-US"/>
        </w:rPr>
        <w:t>users and survivors of psychiatry)</w:t>
      </w:r>
      <w:r>
        <w:rPr>
          <w:lang w:val="en-US"/>
        </w:rPr>
        <w:t xml:space="preserve"> (2014-2016).</w:t>
      </w:r>
    </w:p>
    <w:p w14:paraId="478D7640" w14:textId="53D990F3" w:rsidR="00F46283" w:rsidRDefault="00F46283" w:rsidP="00C97F1A">
      <w:pPr>
        <w:rPr>
          <w:lang w:val="en-US"/>
        </w:rPr>
      </w:pPr>
      <w:r>
        <w:rPr>
          <w:lang w:val="en-US"/>
        </w:rPr>
        <w:t xml:space="preserve">In the last Joint Action </w:t>
      </w:r>
      <w:proofErr w:type="spellStart"/>
      <w:r>
        <w:rPr>
          <w:lang w:val="en-US"/>
        </w:rPr>
        <w:t>ImpleMENTAL</w:t>
      </w:r>
      <w:proofErr w:type="spellEnd"/>
      <w:r>
        <w:rPr>
          <w:lang w:val="en-US"/>
        </w:rPr>
        <w:t>.  Was member of the Stakeholder Forum and Advisor on the WP5. (2020-2024).</w:t>
      </w:r>
    </w:p>
    <w:p w14:paraId="7F2F8095" w14:textId="24BF918B" w:rsidR="004D2BDD" w:rsidRDefault="004D2BDD" w:rsidP="00C97F1A">
      <w:pPr>
        <w:rPr>
          <w:lang w:val="en-US"/>
        </w:rPr>
      </w:pPr>
      <w:r>
        <w:rPr>
          <w:lang w:val="en-US"/>
        </w:rPr>
        <w:t xml:space="preserve">Currently represents </w:t>
      </w:r>
      <w:proofErr w:type="spellStart"/>
      <w:r>
        <w:rPr>
          <w:lang w:val="en-US"/>
        </w:rPr>
        <w:t>PwLE</w:t>
      </w:r>
      <w:proofErr w:type="spellEnd"/>
      <w:r>
        <w:rPr>
          <w:lang w:val="en-US"/>
        </w:rPr>
        <w:t xml:space="preserve"> the new EU Joint Action on </w:t>
      </w:r>
      <w:r w:rsidRPr="004D2BDD">
        <w:rPr>
          <w:lang w:val="en-US"/>
        </w:rPr>
        <w:t>Action on Mental Health</w:t>
      </w:r>
      <w:r>
        <w:rPr>
          <w:lang w:val="en-US"/>
        </w:rPr>
        <w:t>. (2025-2028)</w:t>
      </w:r>
    </w:p>
    <w:p w14:paraId="5B67C62F" w14:textId="77777777" w:rsidR="000E7DA0" w:rsidRDefault="00C97F1A" w:rsidP="000E7DA0">
      <w:pPr>
        <w:rPr>
          <w:lang w:val="en-US"/>
        </w:rPr>
      </w:pPr>
      <w:r w:rsidRPr="00C97F1A">
        <w:rPr>
          <w:lang w:val="en-US"/>
        </w:rPr>
        <w:t xml:space="preserve">She </w:t>
      </w:r>
      <w:r w:rsidR="00E51000">
        <w:rPr>
          <w:lang w:val="en-US"/>
        </w:rPr>
        <w:t>was</w:t>
      </w:r>
      <w:r w:rsidRPr="00C97F1A">
        <w:rPr>
          <w:lang w:val="en-US"/>
        </w:rPr>
        <w:t xml:space="preserve"> one of 16 partners from 11 countries in a European Commission research project, Horizon2020, Recover-E. Ms. Morales has trained professionals and </w:t>
      </w:r>
      <w:r w:rsidR="009E6E00">
        <w:rPr>
          <w:lang w:val="en-US"/>
        </w:rPr>
        <w:t>peer workers</w:t>
      </w:r>
      <w:r w:rsidRPr="00C97F1A">
        <w:rPr>
          <w:lang w:val="en-US"/>
        </w:rPr>
        <w:t xml:space="preserve"> to be part of C</w:t>
      </w:r>
      <w:r w:rsidR="000E7DA0" w:rsidRPr="000E7DA0">
        <w:rPr>
          <w:lang w:val="en-US"/>
        </w:rPr>
        <w:t xml:space="preserve"> Guadalupe Morales. Fundación Mundo Bipolar. Beneficiary.</w:t>
      </w:r>
      <w:r w:rsidR="000E7DA0">
        <w:rPr>
          <w:lang w:val="en-US"/>
        </w:rPr>
        <w:t xml:space="preserve"> </w:t>
      </w:r>
    </w:p>
    <w:p w14:paraId="4971B15D" w14:textId="43ACE8B2" w:rsidR="000E7DA0" w:rsidRPr="000E7DA0" w:rsidRDefault="000E7DA0" w:rsidP="000E7DA0">
      <w:pPr>
        <w:rPr>
          <w:lang w:val="en-US"/>
        </w:rPr>
      </w:pPr>
      <w:r w:rsidRPr="000E7DA0">
        <w:rPr>
          <w:lang w:val="en-US"/>
        </w:rPr>
        <w:t>Grant Agreement number: 779362 — RECOVER-E — H2020-SC1-2016-2017/H2020-SC1-2017-Single-Stage-RTD</w:t>
      </w:r>
    </w:p>
    <w:p w14:paraId="29AE23D0" w14:textId="77777777" w:rsidR="000E7DA0" w:rsidRPr="000E7DA0" w:rsidRDefault="000E7DA0" w:rsidP="000E7DA0">
      <w:pPr>
        <w:spacing w:after="0"/>
        <w:rPr>
          <w:lang w:val="en-US"/>
        </w:rPr>
      </w:pPr>
      <w:r w:rsidRPr="000E7DA0">
        <w:rPr>
          <w:lang w:val="en-US"/>
        </w:rPr>
        <w:lastRenderedPageBreak/>
        <w:t>H2020 General MGA — Multi: v4.0</w:t>
      </w:r>
    </w:p>
    <w:p w14:paraId="68013D41" w14:textId="5632B548" w:rsidR="000E7DA0" w:rsidRPr="000E7DA0" w:rsidRDefault="000E7DA0" w:rsidP="000E7DA0">
      <w:pPr>
        <w:spacing w:after="0"/>
        <w:rPr>
          <w:lang w:val="en-US"/>
        </w:rPr>
      </w:pPr>
      <w:r w:rsidRPr="000E7DA0">
        <w:rPr>
          <w:lang w:val="en-US"/>
        </w:rPr>
        <w:t>EUROPEAN COMMISSION</w:t>
      </w:r>
      <w:r w:rsidR="0077271F">
        <w:rPr>
          <w:lang w:val="en-US"/>
        </w:rPr>
        <w:t xml:space="preserve">. </w:t>
      </w:r>
      <w:r w:rsidRPr="000E7DA0">
        <w:rPr>
          <w:lang w:val="en-US"/>
        </w:rPr>
        <w:t>DIRECTORATE-GENERAL RESEARCH &amp; INNOVATION</w:t>
      </w:r>
    </w:p>
    <w:p w14:paraId="65233844" w14:textId="1CB46497" w:rsidR="000E7DA0" w:rsidRPr="000E7DA0" w:rsidRDefault="000E7DA0" w:rsidP="000E7DA0">
      <w:pPr>
        <w:spacing w:after="0"/>
        <w:rPr>
          <w:lang w:val="en-US"/>
        </w:rPr>
      </w:pPr>
      <w:r w:rsidRPr="000E7DA0">
        <w:rPr>
          <w:lang w:val="en-US"/>
        </w:rPr>
        <w:t>Health</w:t>
      </w:r>
      <w:r w:rsidR="0077271F">
        <w:rPr>
          <w:lang w:val="en-US"/>
        </w:rPr>
        <w:t xml:space="preserve"> </w:t>
      </w:r>
      <w:r w:rsidRPr="000E7DA0">
        <w:rPr>
          <w:lang w:val="en-US"/>
        </w:rPr>
        <w:t>Non-communicable diseases and the challenge of healthy ageing</w:t>
      </w:r>
    </w:p>
    <w:p w14:paraId="3B528681" w14:textId="6D31580B" w:rsidR="00C97F1A" w:rsidRDefault="000E7DA0" w:rsidP="000E7DA0">
      <w:pPr>
        <w:spacing w:after="0"/>
        <w:rPr>
          <w:lang w:val="en-US"/>
        </w:rPr>
      </w:pPr>
      <w:r w:rsidRPr="000E7DA0">
        <w:rPr>
          <w:lang w:val="en-US"/>
        </w:rPr>
        <w:t>GRANT AGREEMENT</w:t>
      </w:r>
      <w:r w:rsidR="0077271F">
        <w:rPr>
          <w:lang w:val="en-US"/>
        </w:rPr>
        <w:t xml:space="preserve">. </w:t>
      </w:r>
      <w:r w:rsidRPr="000E7DA0">
        <w:rPr>
          <w:lang w:val="en-US"/>
        </w:rPr>
        <w:t>NUMBER — 779362 — RECOVER-</w:t>
      </w:r>
      <w:proofErr w:type="spellStart"/>
      <w:r w:rsidRPr="000E7DA0">
        <w:rPr>
          <w:lang w:val="en-US"/>
        </w:rPr>
        <w:t>E</w:t>
      </w:r>
      <w:r w:rsidR="00C97F1A" w:rsidRPr="00C97F1A">
        <w:rPr>
          <w:lang w:val="en-US"/>
        </w:rPr>
        <w:t>ommunity</w:t>
      </w:r>
      <w:proofErr w:type="spellEnd"/>
      <w:r w:rsidR="00C97F1A" w:rsidRPr="00C97F1A">
        <w:rPr>
          <w:lang w:val="en-US"/>
        </w:rPr>
        <w:t xml:space="preserve"> Mental Health</w:t>
      </w:r>
      <w:r w:rsidR="009E6E00">
        <w:rPr>
          <w:lang w:val="en-US"/>
        </w:rPr>
        <w:t xml:space="preserve"> Mobile</w:t>
      </w:r>
      <w:r w:rsidR="00C97F1A" w:rsidRPr="00C97F1A">
        <w:rPr>
          <w:lang w:val="en-US"/>
        </w:rPr>
        <w:t xml:space="preserve"> Teams, in five Eastern European countries.</w:t>
      </w:r>
      <w:r w:rsidR="00F46283">
        <w:rPr>
          <w:lang w:val="en-US"/>
        </w:rPr>
        <w:t xml:space="preserve"> (2028-2023)</w:t>
      </w:r>
    </w:p>
    <w:p w14:paraId="3E20E6D6" w14:textId="77777777" w:rsidR="000E7DA0" w:rsidRDefault="000E7DA0" w:rsidP="00C97F1A">
      <w:pPr>
        <w:rPr>
          <w:lang w:val="en-US"/>
        </w:rPr>
      </w:pPr>
    </w:p>
    <w:p w14:paraId="16BACEA9" w14:textId="3140B424" w:rsidR="00E51000" w:rsidRPr="00C97F1A" w:rsidRDefault="00E51000" w:rsidP="00C97F1A">
      <w:pPr>
        <w:rPr>
          <w:lang w:val="en-US"/>
        </w:rPr>
      </w:pPr>
      <w:r>
        <w:rPr>
          <w:lang w:val="en-US"/>
        </w:rPr>
        <w:t xml:space="preserve">During the </w:t>
      </w:r>
      <w:r w:rsidR="0077271F">
        <w:rPr>
          <w:lang w:val="en-US"/>
        </w:rPr>
        <w:t xml:space="preserve">five </w:t>
      </w:r>
      <w:r>
        <w:rPr>
          <w:lang w:val="en-US"/>
        </w:rPr>
        <w:t xml:space="preserve">past years, Guadalupe Has </w:t>
      </w:r>
      <w:r w:rsidR="00F46283">
        <w:rPr>
          <w:lang w:val="en-US"/>
        </w:rPr>
        <w:t>delivered</w:t>
      </w:r>
      <w:r>
        <w:rPr>
          <w:lang w:val="en-US"/>
        </w:rPr>
        <w:t xml:space="preserve"> a course on Alternatives to Coercion at the World Psychiatry Congress (WPA). In </w:t>
      </w:r>
      <w:r w:rsidR="009E6E00">
        <w:rPr>
          <w:lang w:val="en-US"/>
        </w:rPr>
        <w:t>2023, she</w:t>
      </w:r>
      <w:r>
        <w:rPr>
          <w:lang w:val="en-US"/>
        </w:rPr>
        <w:t xml:space="preserve"> received the </w:t>
      </w:r>
      <w:r w:rsidRPr="009E6E00">
        <w:rPr>
          <w:i/>
          <w:iCs/>
          <w:lang w:val="en-US"/>
        </w:rPr>
        <w:t>“WPA Presidenti</w:t>
      </w:r>
      <w:r w:rsidR="009E6E00" w:rsidRPr="009E6E00">
        <w:rPr>
          <w:i/>
          <w:iCs/>
          <w:lang w:val="en-US"/>
        </w:rPr>
        <w:t>a</w:t>
      </w:r>
      <w:r w:rsidRPr="009E6E00">
        <w:rPr>
          <w:i/>
          <w:iCs/>
          <w:lang w:val="en-US"/>
        </w:rPr>
        <w:t xml:space="preserve">l </w:t>
      </w:r>
      <w:proofErr w:type="spellStart"/>
      <w:r w:rsidRPr="009E6E00">
        <w:rPr>
          <w:i/>
          <w:iCs/>
          <w:lang w:val="en-US"/>
        </w:rPr>
        <w:t>Commondation</w:t>
      </w:r>
      <w:proofErr w:type="spellEnd"/>
      <w:r w:rsidRPr="009E6E00">
        <w:rPr>
          <w:i/>
          <w:iCs/>
          <w:lang w:val="en-US"/>
        </w:rPr>
        <w:t xml:space="preserve"> for her extraordinary contribution”.</w:t>
      </w:r>
      <w:r>
        <w:rPr>
          <w:lang w:val="en-US"/>
        </w:rPr>
        <w:t xml:space="preserve"> Morales is Honorific member, as well</w:t>
      </w:r>
    </w:p>
    <w:p w14:paraId="67FEC9BE" w14:textId="77777777" w:rsidR="00C97F1A" w:rsidRPr="00C97F1A" w:rsidRDefault="0084094F" w:rsidP="00C97F1A">
      <w:pPr>
        <w:rPr>
          <w:lang w:val="en-US"/>
        </w:rPr>
      </w:pPr>
      <w:r>
        <w:rPr>
          <w:lang w:val="en-US"/>
        </w:rPr>
        <w:t>Mrs. Morales</w:t>
      </w:r>
      <w:r w:rsidR="00C97F1A" w:rsidRPr="00C97F1A">
        <w:rPr>
          <w:lang w:val="en-US"/>
        </w:rPr>
        <w:t xml:space="preserve"> is vice-president of </w:t>
      </w:r>
      <w:bookmarkStart w:id="0" w:name="_Hlk187149889"/>
      <w:r w:rsidR="00C97F1A" w:rsidRPr="00C97F1A">
        <w:rPr>
          <w:lang w:val="en-US"/>
        </w:rPr>
        <w:t>ENUSP (European Network of (former) users and survivors of psychiatry)</w:t>
      </w:r>
      <w:bookmarkEnd w:id="0"/>
      <w:r w:rsidR="00C97F1A" w:rsidRPr="00C97F1A">
        <w:rPr>
          <w:lang w:val="en-US"/>
        </w:rPr>
        <w:t>, the only grassroots organization of self-experienced people-only organizations, working across Europe to unite local and national organizations of (former) users and psychiatry survivors. The organization directly represents the views of people who are or have been in mental health services.</w:t>
      </w:r>
    </w:p>
    <w:p w14:paraId="432CFCE4" w14:textId="13947B2D" w:rsidR="00F46283" w:rsidRDefault="00C97F1A" w:rsidP="00C97F1A">
      <w:pPr>
        <w:rPr>
          <w:lang w:val="en-US"/>
        </w:rPr>
      </w:pPr>
      <w:r w:rsidRPr="00C97F1A">
        <w:rPr>
          <w:lang w:val="en-US"/>
        </w:rPr>
        <w:t xml:space="preserve">Member of the Board of the World Association for Psychosocial Rehabilitation (WAPR), of its Human Rights Committee, of the Women's Committee of the European Disability Forum (EDF). In Mental Health Europe; former Board Member and Chair of the Human Rights Committee, </w:t>
      </w:r>
      <w:r w:rsidR="009E6E00">
        <w:rPr>
          <w:lang w:val="en-US"/>
        </w:rPr>
        <w:t xml:space="preserve">At </w:t>
      </w:r>
      <w:r w:rsidRPr="00C97F1A">
        <w:rPr>
          <w:lang w:val="en-US"/>
        </w:rPr>
        <w:t>the World Psychiatry Association (WPA),</w:t>
      </w:r>
      <w:r w:rsidR="009E6E00">
        <w:rPr>
          <w:lang w:val="en-US"/>
        </w:rPr>
        <w:t xml:space="preserve"> former</w:t>
      </w:r>
      <w:r w:rsidRPr="00C97F1A">
        <w:rPr>
          <w:lang w:val="en-US"/>
        </w:rPr>
        <w:t xml:space="preserve"> member of its User and Caregiver Advisory Group; as well as the Working Group: Alternatives to Coercion. And from the Stigma and Mental Health section. </w:t>
      </w:r>
      <w:r w:rsidR="00F46283">
        <w:rPr>
          <w:lang w:val="en-US"/>
        </w:rPr>
        <w:t>Currently is member of its Ethics Committee, and the WG on Educational materials.</w:t>
      </w:r>
    </w:p>
    <w:p w14:paraId="55BE114B" w14:textId="7B45E856" w:rsidR="00C97F1A" w:rsidRPr="00C97F1A" w:rsidRDefault="00C97F1A" w:rsidP="00C97F1A">
      <w:pPr>
        <w:rPr>
          <w:lang w:val="en-US"/>
        </w:rPr>
      </w:pPr>
      <w:r w:rsidRPr="00C97F1A">
        <w:rPr>
          <w:lang w:val="en-US"/>
        </w:rPr>
        <w:t xml:space="preserve">Member of the Global </w:t>
      </w:r>
      <w:r w:rsidR="00E51000" w:rsidRPr="00C97F1A">
        <w:rPr>
          <w:lang w:val="en-US"/>
        </w:rPr>
        <w:t>Ant stigma</w:t>
      </w:r>
      <w:r w:rsidRPr="00C97F1A">
        <w:rPr>
          <w:lang w:val="en-US"/>
        </w:rPr>
        <w:t xml:space="preserve"> Alliance (GASA).</w:t>
      </w:r>
      <w:r w:rsidR="00E724BD">
        <w:rPr>
          <w:lang w:val="en-US"/>
        </w:rPr>
        <w:t xml:space="preserve"> </w:t>
      </w:r>
      <w:r w:rsidR="004D447F" w:rsidRPr="00C97F1A">
        <w:rPr>
          <w:lang w:val="en-US"/>
        </w:rPr>
        <w:t xml:space="preserve">WHO </w:t>
      </w:r>
      <w:r w:rsidR="004D447F">
        <w:rPr>
          <w:lang w:val="en-US"/>
        </w:rPr>
        <w:t>consultant</w:t>
      </w:r>
      <w:r w:rsidRPr="00C97F1A">
        <w:rPr>
          <w:lang w:val="en-US"/>
        </w:rPr>
        <w:t xml:space="preserve"> in various areas of mental health.</w:t>
      </w:r>
      <w:r w:rsidR="00E724BD">
        <w:rPr>
          <w:lang w:val="en-US"/>
        </w:rPr>
        <w:t xml:space="preserve"> </w:t>
      </w:r>
      <w:r w:rsidRPr="00C97F1A">
        <w:rPr>
          <w:lang w:val="en-US"/>
        </w:rPr>
        <w:t xml:space="preserve">Representative of users of the Spanish Mental Health Strategy </w:t>
      </w:r>
      <w:r w:rsidR="0012263D">
        <w:rPr>
          <w:lang w:val="en-US"/>
        </w:rPr>
        <w:t>(since 2013)</w:t>
      </w:r>
    </w:p>
    <w:p w14:paraId="77AA5850" w14:textId="77777777" w:rsidR="00C97F1A" w:rsidRPr="00C97F1A" w:rsidRDefault="00C97F1A" w:rsidP="00C97F1A">
      <w:pPr>
        <w:rPr>
          <w:lang w:val="en-US"/>
        </w:rPr>
      </w:pPr>
      <w:r w:rsidRPr="00C97F1A">
        <w:rPr>
          <w:lang w:val="en-US"/>
        </w:rPr>
        <w:t>Commissioner of The Lancet Commission on Stigma and Discrimination in Mental Health</w:t>
      </w:r>
    </w:p>
    <w:p w14:paraId="5D0AEEBF" w14:textId="7294B373" w:rsidR="00C97F1A" w:rsidRPr="00C97F1A" w:rsidRDefault="0012263D" w:rsidP="00C97F1A">
      <w:pPr>
        <w:rPr>
          <w:lang w:val="en-US"/>
        </w:rPr>
      </w:pPr>
      <w:r>
        <w:rPr>
          <w:lang w:val="en-US"/>
        </w:rPr>
        <w:t>Her</w:t>
      </w:r>
      <w:r w:rsidR="00C97F1A" w:rsidRPr="00C97F1A">
        <w:rPr>
          <w:lang w:val="en-US"/>
        </w:rPr>
        <w:t xml:space="preserve"> main interests are: Raising the voice of people with mental health problems at a political level to have a significant involvement in all aspects related to this group to promote their rights, developing peer and professional training projects and research.</w:t>
      </w:r>
    </w:p>
    <w:p w14:paraId="0775EEA1" w14:textId="77777777" w:rsidR="00C97F1A" w:rsidRPr="00426466" w:rsidRDefault="0084094F" w:rsidP="00C97F1A">
      <w:pPr>
        <w:rPr>
          <w:lang w:val="en-US"/>
        </w:rPr>
      </w:pPr>
      <w:r>
        <w:rPr>
          <w:lang w:val="en-US"/>
        </w:rPr>
        <w:t>She</w:t>
      </w:r>
      <w:r w:rsidR="00C97F1A" w:rsidRPr="00C97F1A">
        <w:rPr>
          <w:lang w:val="en-US"/>
        </w:rPr>
        <w:t xml:space="preserve"> has written several articles on the involvement of people with mental health problems or psychosocial disabilities in public policies, and the claim of their rights, through activism and training. </w:t>
      </w:r>
      <w:r w:rsidR="00C97F1A" w:rsidRPr="00426466">
        <w:rPr>
          <w:lang w:val="en-US"/>
        </w:rPr>
        <w:t>Among others:</w:t>
      </w:r>
    </w:p>
    <w:p w14:paraId="41ECBD0A" w14:textId="77596DD7" w:rsidR="00E51000" w:rsidRPr="00426466" w:rsidRDefault="00E51000" w:rsidP="00E51000">
      <w:pPr>
        <w:rPr>
          <w:b/>
          <w:bCs/>
          <w:lang w:val="en-US"/>
        </w:rPr>
      </w:pPr>
      <w:bookmarkStart w:id="1" w:name="_Hlk207008840"/>
      <w:r w:rsidRPr="00426466">
        <w:rPr>
          <w:b/>
          <w:bCs/>
          <w:lang w:val="en-US"/>
        </w:rPr>
        <w:t>Guadalupe Morales</w:t>
      </w:r>
      <w:r w:rsidR="007E090E" w:rsidRPr="00426466">
        <w:rPr>
          <w:b/>
          <w:bCs/>
          <w:lang w:val="en-US"/>
        </w:rPr>
        <w:t xml:space="preserve"> </w:t>
      </w:r>
      <w:r w:rsidR="00CF2211" w:rsidRPr="00426466">
        <w:rPr>
          <w:b/>
          <w:bCs/>
          <w:lang w:val="en-US"/>
        </w:rPr>
        <w:t>Research</w:t>
      </w:r>
      <w:r w:rsidR="007E090E" w:rsidRPr="00426466">
        <w:rPr>
          <w:b/>
          <w:bCs/>
          <w:lang w:val="en-US"/>
        </w:rPr>
        <w:t xml:space="preserve"> y co</w:t>
      </w:r>
      <w:r w:rsidR="00CF2211" w:rsidRPr="00426466">
        <w:rPr>
          <w:b/>
          <w:bCs/>
          <w:lang w:val="en-US"/>
        </w:rPr>
        <w:t>-author</w:t>
      </w:r>
    </w:p>
    <w:p w14:paraId="2D79110D" w14:textId="57EFC5A3" w:rsidR="00CF2211" w:rsidRDefault="00CF2211" w:rsidP="00E51000">
      <w:r w:rsidRPr="00B818CD">
        <w:rPr>
          <w:lang w:val="en-US"/>
        </w:rPr>
        <w:t xml:space="preserve">She has written several articles on the involvement of people with mental health problems or psychosocial disabilities in public policies, and the vindication of their rights, through activism and training. </w:t>
      </w:r>
      <w:r w:rsidRPr="00B818CD">
        <w:t xml:space="preserve">Inter </w:t>
      </w:r>
      <w:proofErr w:type="spellStart"/>
      <w:r w:rsidRPr="00B818CD">
        <w:t>alia</w:t>
      </w:r>
      <w:proofErr w:type="spellEnd"/>
      <w:r w:rsidRPr="00B818CD">
        <w:t>:</w:t>
      </w:r>
    </w:p>
    <w:p w14:paraId="35C3653F" w14:textId="67786D45" w:rsidR="00B818CD" w:rsidRPr="00B818CD" w:rsidRDefault="00E724BD" w:rsidP="00E51000">
      <w:r w:rsidRPr="00B818CD">
        <w:rPr>
          <w:lang w:val="en-US"/>
        </w:rPr>
        <w:t>- “</w:t>
      </w:r>
      <w:r w:rsidR="00B818CD" w:rsidRPr="00B818CD">
        <w:rPr>
          <w:lang w:val="en-US"/>
        </w:rPr>
        <w:t xml:space="preserve">Breaking stigma, discrimination and promoting rights: global evaluation of the World Health Organization QualityRights e-training on mental health, recovery and community inclusion” has now been published Open Access in </w:t>
      </w:r>
      <w:proofErr w:type="spellStart"/>
      <w:r w:rsidR="00B818CD" w:rsidRPr="00B818CD">
        <w:rPr>
          <w:lang w:val="en-US"/>
        </w:rPr>
        <w:t>BJPsych</w:t>
      </w:r>
      <w:proofErr w:type="spellEnd"/>
      <w:r w:rsidR="00B818CD" w:rsidRPr="00B818CD">
        <w:rPr>
          <w:lang w:val="en-US"/>
        </w:rPr>
        <w:t xml:space="preserve"> Open. </w:t>
      </w:r>
      <w:proofErr w:type="spellStart"/>
      <w:r w:rsidR="00B818CD" w:rsidRPr="00B818CD">
        <w:t>July</w:t>
      </w:r>
      <w:proofErr w:type="spellEnd"/>
      <w:r w:rsidR="00B818CD" w:rsidRPr="00B818CD">
        <w:t xml:space="preserve"> 2025  https://doi.org/10.1192/bjo.2025.10779</w:t>
      </w:r>
    </w:p>
    <w:p w14:paraId="61FBB81E" w14:textId="247DF5CD" w:rsidR="007E090E" w:rsidRPr="00426466" w:rsidRDefault="00CF2211" w:rsidP="007E090E">
      <w:r w:rsidRPr="00B818CD">
        <w:t xml:space="preserve">-Book: </w:t>
      </w:r>
      <w:r w:rsidR="007E090E" w:rsidRPr="00B818CD">
        <w:t xml:space="preserve"> ESTIGMA Y SALUD MENTAL. Manuel Muñoz López (Coordinador). </w:t>
      </w:r>
      <w:r w:rsidR="007E090E" w:rsidRPr="00426466">
        <w:t xml:space="preserve">Mayo 2025.Ediciones Pirámide </w:t>
      </w:r>
      <w:r w:rsidRPr="00426466">
        <w:t>–</w:t>
      </w:r>
      <w:r w:rsidR="007E090E" w:rsidRPr="00426466">
        <w:t xml:space="preserve"> 9788436850529</w:t>
      </w:r>
    </w:p>
    <w:p w14:paraId="2C38DA50" w14:textId="48E18C82" w:rsidR="00CF2211" w:rsidRDefault="00CF2211" w:rsidP="00CF2211">
      <w:pPr>
        <w:rPr>
          <w:lang w:val="en-US"/>
        </w:rPr>
      </w:pPr>
      <w:r w:rsidRPr="00B818CD">
        <w:rPr>
          <w:lang w:val="en-US"/>
        </w:rPr>
        <w:lastRenderedPageBreak/>
        <w:t xml:space="preserve">- Editorial WAPR (World Association of Psychosocial Rehabilitation), </w:t>
      </w:r>
      <w:proofErr w:type="spellStart"/>
      <w:r w:rsidRPr="00B818CD">
        <w:rPr>
          <w:lang w:val="en-US"/>
        </w:rPr>
        <w:t>Bulletin.June</w:t>
      </w:r>
      <w:proofErr w:type="spellEnd"/>
      <w:r w:rsidRPr="00B818CD">
        <w:rPr>
          <w:lang w:val="en-US"/>
        </w:rPr>
        <w:t xml:space="preserve"> 2025</w:t>
      </w:r>
      <w:r w:rsidR="00B818CD">
        <w:rPr>
          <w:lang w:val="en-US"/>
        </w:rPr>
        <w:t xml:space="preserve"> </w:t>
      </w:r>
      <w:hyperlink r:id="rId5" w:history="1">
        <w:r w:rsidR="00B818CD" w:rsidRPr="00377486">
          <w:rPr>
            <w:rStyle w:val="Hipervnculo"/>
            <w:lang w:val="en-US"/>
          </w:rPr>
          <w:t>https://www.wapr.org/bulletin-archive/peer-support-work-in-community-and-services-experiences-and-learnings-wapr-bulletin-54</w:t>
        </w:r>
      </w:hyperlink>
    </w:p>
    <w:p w14:paraId="2ED7F9EB" w14:textId="548CC3B3" w:rsidR="00B818CD" w:rsidRPr="00B818CD" w:rsidRDefault="00B818CD" w:rsidP="00B818CD">
      <w:pPr>
        <w:rPr>
          <w:lang w:val="en-US"/>
        </w:rPr>
      </w:pPr>
      <w:r w:rsidRPr="00B818CD">
        <w:rPr>
          <w:lang w:val="en-US"/>
        </w:rPr>
        <w:t xml:space="preserve">-Recovery-oriented and trauma-informed care for people with mental disorders to promote human rights and quality of mental health care: a scoping review. Antonio Melillo, Noemi Sansone, John Allan, Neeraj Gill, Helen Herrman, Guadalupe Morales Cano, Maria Rodrigues, Martha Savage &amp; Silvana </w:t>
      </w:r>
      <w:r w:rsidR="00D74D22" w:rsidRPr="00B818CD">
        <w:rPr>
          <w:lang w:val="en-US"/>
        </w:rPr>
        <w:t>Galderisi. BMC</w:t>
      </w:r>
      <w:r w:rsidRPr="00B818CD">
        <w:rPr>
          <w:lang w:val="en-US"/>
        </w:rPr>
        <w:t xml:space="preserve"> Psychiatry volume 25, Article number:125 (</w:t>
      </w:r>
      <w:r w:rsidR="00D74D22" w:rsidRPr="00B818CD">
        <w:rPr>
          <w:lang w:val="en-US"/>
        </w:rPr>
        <w:t>2025) https://bmcpsychiatry.biomedcentral.com/articles/10.1186/s12888-025-06473-4</w:t>
      </w:r>
    </w:p>
    <w:p w14:paraId="2E9B7C3F" w14:textId="77777777" w:rsidR="00B818CD" w:rsidRPr="00B818CD" w:rsidRDefault="00B818CD" w:rsidP="003B0184">
      <w:pPr>
        <w:spacing w:after="0"/>
        <w:rPr>
          <w:lang w:val="en-US"/>
        </w:rPr>
      </w:pPr>
      <w:r w:rsidRPr="00B818CD">
        <w:rPr>
          <w:lang w:val="en-US"/>
        </w:rPr>
        <w:t xml:space="preserve">Available online both on the journal's website as well as indexed on </w:t>
      </w:r>
      <w:proofErr w:type="spellStart"/>
      <w:r w:rsidRPr="00B818CD">
        <w:rPr>
          <w:lang w:val="en-US"/>
        </w:rPr>
        <w:t>Pubmed</w:t>
      </w:r>
      <w:proofErr w:type="spellEnd"/>
      <w:r w:rsidRPr="00B818CD">
        <w:rPr>
          <w:lang w:val="en-US"/>
        </w:rPr>
        <w:t>:</w:t>
      </w:r>
    </w:p>
    <w:p w14:paraId="1DFA487E" w14:textId="77777777" w:rsidR="00B818CD" w:rsidRPr="00B818CD" w:rsidRDefault="00B818CD" w:rsidP="003B0184">
      <w:pPr>
        <w:spacing w:after="0"/>
        <w:rPr>
          <w:lang w:val="en-US"/>
        </w:rPr>
      </w:pPr>
      <w:proofErr w:type="spellStart"/>
      <w:r w:rsidRPr="00B818CD">
        <w:rPr>
          <w:lang w:val="en-US"/>
        </w:rPr>
        <w:t>Pubmed</w:t>
      </w:r>
      <w:proofErr w:type="spellEnd"/>
      <w:r w:rsidRPr="00B818CD">
        <w:rPr>
          <w:lang w:val="en-US"/>
        </w:rPr>
        <w:t xml:space="preserve"> link: https://pubmed.ncbi.nlm.nih.gov/39948499/ </w:t>
      </w:r>
    </w:p>
    <w:p w14:paraId="25BBC7D1" w14:textId="77777777" w:rsidR="00B818CD" w:rsidRPr="00B818CD" w:rsidRDefault="00B818CD" w:rsidP="003B0184">
      <w:pPr>
        <w:spacing w:after="0"/>
        <w:rPr>
          <w:lang w:val="en-US"/>
        </w:rPr>
      </w:pPr>
      <w:r w:rsidRPr="00B818CD">
        <w:rPr>
          <w:lang w:val="en-US"/>
        </w:rPr>
        <w:t>DOI: 10.1186/s12888-025-06473-4</w:t>
      </w:r>
    </w:p>
    <w:p w14:paraId="04535265" w14:textId="2FED5FB0" w:rsidR="00B818CD" w:rsidRPr="00B818CD" w:rsidRDefault="00B818CD" w:rsidP="00CF2211">
      <w:pPr>
        <w:rPr>
          <w:lang w:val="en-US"/>
        </w:rPr>
      </w:pPr>
    </w:p>
    <w:p w14:paraId="7A495AB1" w14:textId="77777777" w:rsidR="00CF2211" w:rsidRPr="00B818CD" w:rsidRDefault="00CF2211" w:rsidP="00CF2211">
      <w:pPr>
        <w:spacing w:after="0"/>
        <w:rPr>
          <w:lang w:val="en-US"/>
        </w:rPr>
      </w:pPr>
      <w:r w:rsidRPr="00B818CD">
        <w:rPr>
          <w:lang w:val="en-US"/>
        </w:rPr>
        <w:t>-With the World Psychiatric Association’s Working Group on Implementing Alternatives to Coercion, we published this article on the WPA web page describing that survey and another one for Psychiatrists, in a report: “Transforming Mental Health Care: Insights from the WPA Consultation on Implementing Alternatives to Coercion”. 2024</w:t>
      </w:r>
    </w:p>
    <w:p w14:paraId="6B2927DE" w14:textId="77777777" w:rsidR="00CF2211" w:rsidRPr="00B818CD" w:rsidRDefault="00CF2211" w:rsidP="00CF2211">
      <w:pPr>
        <w:spacing w:after="0"/>
        <w:rPr>
          <w:lang w:val="en-US"/>
        </w:rPr>
      </w:pPr>
      <w:r w:rsidRPr="00B818CD">
        <w:rPr>
          <w:lang w:val="en-US"/>
        </w:rPr>
        <w:t>https://www.wpanet.org/_files/ugd/6aba35_a221c6ea4a5f4015abd47c18ed33d190.pdf</w:t>
      </w:r>
    </w:p>
    <w:p w14:paraId="24EB5B53" w14:textId="77777777" w:rsidR="00CF2211" w:rsidRPr="00B818CD" w:rsidRDefault="00CF2211" w:rsidP="00CF2211">
      <w:pPr>
        <w:spacing w:after="0"/>
        <w:rPr>
          <w:lang w:val="en-US"/>
        </w:rPr>
      </w:pPr>
    </w:p>
    <w:p w14:paraId="727A4D86" w14:textId="658C530F" w:rsidR="00CF2211" w:rsidRPr="003B0184" w:rsidRDefault="00CF2211" w:rsidP="00CF2211">
      <w:pPr>
        <w:rPr>
          <w:lang w:val="en-US"/>
        </w:rPr>
      </w:pPr>
      <w:r w:rsidRPr="003B0184">
        <w:rPr>
          <w:lang w:val="en-US"/>
        </w:rPr>
        <w:t xml:space="preserve">-Exploring perspectives of stigma and discrimination among people with lived experience of mental health conditions: a co-produced qualitative study. </w:t>
      </w:r>
      <w:proofErr w:type="spellStart"/>
      <w:r w:rsidRPr="003B0184">
        <w:rPr>
          <w:lang w:val="en-US"/>
        </w:rPr>
        <w:t>eClinicalMedicine</w:t>
      </w:r>
      <w:proofErr w:type="spellEnd"/>
      <w:r w:rsidRPr="003B0184">
        <w:rPr>
          <w:lang w:val="en-US"/>
        </w:rPr>
        <w:t>. The Lancet. Published 28 February 2024. Volume 70, April 2024 https://www.thelancet.com/journals/eclinm/article/PIIS2589-5370(24)00088-9/fulltext2509</w:t>
      </w:r>
    </w:p>
    <w:p w14:paraId="1A3E6C09" w14:textId="77777777" w:rsidR="00CF2211" w:rsidRPr="003B0184" w:rsidRDefault="00CF2211" w:rsidP="00CF2211">
      <w:pPr>
        <w:rPr>
          <w:lang w:val="en-US"/>
        </w:rPr>
      </w:pPr>
      <w:r w:rsidRPr="003B0184">
        <w:rPr>
          <w:lang w:val="en-US"/>
        </w:rPr>
        <w:t>-WHO QualityRights Trainings in Madrid. Changing the Paradigm in Mental Health Care. Guadalupe Morales Cano. WAPR BULLETIN Nº 50. P.44.2024</w:t>
      </w:r>
    </w:p>
    <w:p w14:paraId="67C355A1" w14:textId="77777777" w:rsidR="00CF2211" w:rsidRPr="003B0184" w:rsidRDefault="00CF2211" w:rsidP="00CF2211">
      <w:pPr>
        <w:rPr>
          <w:lang w:val="en-US"/>
        </w:rPr>
      </w:pPr>
      <w:r w:rsidRPr="003B0184">
        <w:rPr>
          <w:lang w:val="en-US"/>
        </w:rPr>
        <w:t>chrome-extension://efaidnbmnnnibpcajpcglclefindmkaj/https://www.wapr.org/wp-content/uploads/2023/11/WAPR_newsletter_June2023_v2.pdf</w:t>
      </w:r>
    </w:p>
    <w:p w14:paraId="7B44A8A3" w14:textId="77777777" w:rsidR="00CF2211" w:rsidRPr="003B0184" w:rsidRDefault="00CF2211" w:rsidP="00CF2211">
      <w:pPr>
        <w:rPr>
          <w:lang w:val="en-US"/>
        </w:rPr>
      </w:pPr>
      <w:r w:rsidRPr="003B0184">
        <w:rPr>
          <w:lang w:val="en-US"/>
        </w:rPr>
        <w:t>-User involvement in WAPR - my experience.  WAPR Bulletin nº 50. June 2023. P.53</w:t>
      </w:r>
    </w:p>
    <w:p w14:paraId="0E85C236" w14:textId="2D499778" w:rsidR="00CF2211" w:rsidRPr="003B0184" w:rsidRDefault="00CF2211" w:rsidP="00CF2211">
      <w:pPr>
        <w:rPr>
          <w:lang w:val="en-US"/>
        </w:rPr>
      </w:pPr>
      <w:r w:rsidRPr="003B0184">
        <w:rPr>
          <w:lang w:val="en-US"/>
        </w:rPr>
        <w:t>chrome-extension://efaidnbmnnnibpcajpcglclefindmkaj/https://www.wapr.org/wp-content/uploads/2023/11/WAPR_newsletter_June2023_v2-56-57.pdf</w:t>
      </w:r>
    </w:p>
    <w:p w14:paraId="6C1985BC" w14:textId="14067173" w:rsidR="00CF2211" w:rsidRPr="003B0184" w:rsidRDefault="00CF2211" w:rsidP="00CF2211">
      <w:pPr>
        <w:rPr>
          <w:lang w:val="en-US"/>
        </w:rPr>
      </w:pPr>
      <w:r w:rsidRPr="003B0184">
        <w:rPr>
          <w:lang w:val="en-US"/>
        </w:rPr>
        <w:t xml:space="preserve">--Bringing together the World Health Organization's QualityRights initiative and the World Psychiatric Association's </w:t>
      </w:r>
      <w:proofErr w:type="spellStart"/>
      <w:r w:rsidRPr="003B0184">
        <w:rPr>
          <w:lang w:val="en-US"/>
        </w:rPr>
        <w:t>programme</w:t>
      </w:r>
      <w:proofErr w:type="spellEnd"/>
      <w:r w:rsidRPr="003B0184">
        <w:rPr>
          <w:lang w:val="en-US"/>
        </w:rPr>
        <w:t xml:space="preserve"> on implementing alternatives to coercion in mental healthcare: a common goal for action. Published online by Cambridge University Press:  05 Ja 2023.</w:t>
      </w:r>
    </w:p>
    <w:p w14:paraId="2A2C6D77" w14:textId="77777777" w:rsidR="00CF2211" w:rsidRPr="003B0184" w:rsidRDefault="00CF2211" w:rsidP="00CF2211">
      <w:pPr>
        <w:rPr>
          <w:lang w:val="en-US"/>
        </w:rPr>
      </w:pPr>
      <w:r w:rsidRPr="003B0184">
        <w:rPr>
          <w:lang w:val="en-US"/>
        </w:rPr>
        <w:t>https://www.cambridge.org/core/journals/bjpsych-open/article/bringing-together-the-world-health-organizations-qualityrights-initiative-and-the-world-psychiatric-associations-programme-on-implementing-alternatives-to-coercion-in-mental-healthcare-a-common-goal-for-action/FCF38718F1061A20CCED229C2C170588</w:t>
      </w:r>
    </w:p>
    <w:p w14:paraId="3F10F1A5" w14:textId="77777777" w:rsidR="00CF2211" w:rsidRPr="003B0184" w:rsidRDefault="00CF2211" w:rsidP="00CF2211">
      <w:pPr>
        <w:rPr>
          <w:lang w:val="en-US"/>
        </w:rPr>
      </w:pPr>
      <w:r w:rsidRPr="003B0184">
        <w:rPr>
          <w:lang w:val="en-US"/>
        </w:rPr>
        <w:t>-WHO QualityRights Trainings in Madrid. Changing the Paradigm in Mental Health Care. Guadalupe Morales Cano. WAPR BULLETIN Nº 50. P.44</w:t>
      </w:r>
    </w:p>
    <w:p w14:paraId="08130D9A" w14:textId="77777777" w:rsidR="00CF2211" w:rsidRPr="003B0184" w:rsidRDefault="00CF2211" w:rsidP="00CF2211">
      <w:pPr>
        <w:rPr>
          <w:lang w:val="en-US"/>
        </w:rPr>
      </w:pPr>
      <w:r w:rsidRPr="003B0184">
        <w:rPr>
          <w:lang w:val="en-US"/>
        </w:rPr>
        <w:t>chrome-extension://efaidnbmnnnibpcajpcglclefindmkaj/https://www.wapr.org/wp-content/uploads/2023/11/WAPR_newsletter_June2023_v2.pdf</w:t>
      </w:r>
    </w:p>
    <w:p w14:paraId="62DB0DE5" w14:textId="77777777" w:rsidR="00CF2211" w:rsidRPr="003B0184" w:rsidRDefault="00CF2211" w:rsidP="00CF2211">
      <w:pPr>
        <w:rPr>
          <w:lang w:val="en-US"/>
        </w:rPr>
      </w:pPr>
      <w:r w:rsidRPr="003B0184">
        <w:rPr>
          <w:lang w:val="en-US"/>
        </w:rPr>
        <w:lastRenderedPageBreak/>
        <w:t>-User involvement in WAPR - my experience.  WAPR Bulletin nº 50. June 2023. P.53</w:t>
      </w:r>
    </w:p>
    <w:p w14:paraId="08B0EB9A" w14:textId="77777777" w:rsidR="00CF2211" w:rsidRPr="003B0184" w:rsidRDefault="00CF2211" w:rsidP="00CF2211">
      <w:pPr>
        <w:rPr>
          <w:lang w:val="en-US"/>
        </w:rPr>
      </w:pPr>
      <w:r w:rsidRPr="003B0184">
        <w:rPr>
          <w:lang w:val="en-US"/>
        </w:rPr>
        <w:t>chrome-extension://efaidnbmnnnibpcajpcglclefindmkaj/https://www.wapr.org/wp-content/uploads/2023/11/WAPR_newsletter_June2023_v2-56-57.pdf</w:t>
      </w:r>
    </w:p>
    <w:p w14:paraId="0CD1461E" w14:textId="77777777" w:rsidR="00CF2211" w:rsidRPr="003B0184" w:rsidRDefault="00CF2211" w:rsidP="00CF2211">
      <w:pPr>
        <w:rPr>
          <w:lang w:val="en-US"/>
        </w:rPr>
      </w:pPr>
      <w:r w:rsidRPr="003B0184">
        <w:rPr>
          <w:lang w:val="en-US"/>
        </w:rPr>
        <w:t xml:space="preserve">- Report of The Lancet Commission on ending stigma and discrimination in mental health. 10 October 2022 </w:t>
      </w:r>
    </w:p>
    <w:p w14:paraId="537B943C" w14:textId="77777777" w:rsidR="00CF2211" w:rsidRPr="003B0184" w:rsidRDefault="00CF2211" w:rsidP="00CF2211">
      <w:pPr>
        <w:rPr>
          <w:lang w:val="en-US"/>
        </w:rPr>
      </w:pPr>
      <w:r w:rsidRPr="003B0184">
        <w:rPr>
          <w:lang w:val="en-US"/>
        </w:rPr>
        <w:t>https://www.sciencedirect.com/science/article/pii/S0140673622014702?dgcid=coauthor</w:t>
      </w:r>
    </w:p>
    <w:p w14:paraId="665D55F6" w14:textId="6DC7CF47" w:rsidR="00CF2211" w:rsidRPr="003B0184" w:rsidRDefault="00CF2211" w:rsidP="00CF2211">
      <w:r w:rsidRPr="003B0184">
        <w:t>--La Humanización en los planes de salud mental en España in mental. 2022 https://www.sciencedirect.com/science/article/abs/pii/S1888989121000987?via%3Dihub</w:t>
      </w:r>
    </w:p>
    <w:p w14:paraId="33F21899" w14:textId="77777777" w:rsidR="00CF2211" w:rsidRPr="003B0184" w:rsidRDefault="00CF2211" w:rsidP="00CF2211">
      <w:r w:rsidRPr="003B0184">
        <w:t xml:space="preserve">-Morales Cano, G (2016). De enfermo a ciudadano. From </w:t>
      </w:r>
      <w:proofErr w:type="spellStart"/>
      <w:r w:rsidRPr="003B0184">
        <w:t>sick</w:t>
      </w:r>
      <w:proofErr w:type="spellEnd"/>
      <w:r w:rsidRPr="003B0184">
        <w:t xml:space="preserve"> </w:t>
      </w:r>
      <w:proofErr w:type="spellStart"/>
      <w:r w:rsidRPr="003B0184">
        <w:t>to</w:t>
      </w:r>
      <w:proofErr w:type="spellEnd"/>
      <w:r w:rsidRPr="003B0184">
        <w:t xml:space="preserve"> </w:t>
      </w:r>
      <w:proofErr w:type="spellStart"/>
      <w:r w:rsidRPr="003B0184">
        <w:t>citizen</w:t>
      </w:r>
      <w:proofErr w:type="spellEnd"/>
      <w:r w:rsidRPr="003B0184">
        <w:t>. Revista Asociación Española de Neuropsiquiatría 36(129):209-219 http://www.revistaaen.es/index.php/aen/article/view/16951</w:t>
      </w:r>
    </w:p>
    <w:p w14:paraId="34B2410E" w14:textId="77777777" w:rsidR="00CF2211" w:rsidRPr="003B0184" w:rsidRDefault="00CF2211" w:rsidP="00CF2211">
      <w:pPr>
        <w:rPr>
          <w:lang w:val="en-US"/>
        </w:rPr>
      </w:pPr>
      <w:r w:rsidRPr="003B0184">
        <w:t xml:space="preserve">-Morales Cano, G, Wooley, S. (2016). </w:t>
      </w:r>
      <w:r w:rsidRPr="003B0184">
        <w:rPr>
          <w:lang w:val="en-US"/>
        </w:rPr>
        <w:t xml:space="preserve">Perspectives for public policies in mental health. Sick or well – a citizen first: The (Ex-)User/Survivor Voice in Democracy. </w:t>
      </w:r>
      <w:proofErr w:type="spellStart"/>
      <w:r w:rsidRPr="003B0184">
        <w:rPr>
          <w:lang w:val="en-US"/>
        </w:rPr>
        <w:t>L’Information</w:t>
      </w:r>
      <w:proofErr w:type="spellEnd"/>
      <w:r w:rsidRPr="003B0184">
        <w:rPr>
          <w:lang w:val="en-US"/>
        </w:rPr>
        <w:t xml:space="preserve"> </w:t>
      </w:r>
      <w:proofErr w:type="spellStart"/>
      <w:r w:rsidRPr="003B0184">
        <w:rPr>
          <w:lang w:val="en-US"/>
        </w:rPr>
        <w:t>psychiatrique</w:t>
      </w:r>
      <w:proofErr w:type="spellEnd"/>
      <w:r w:rsidRPr="003B0184">
        <w:rPr>
          <w:lang w:val="en-US"/>
        </w:rPr>
        <w:t>, 92(9): 723-30. https://www.cairn.info/load_pdf.php?ID_ARTICLE=INPSY_9209_0723</w:t>
      </w:r>
    </w:p>
    <w:p w14:paraId="525A14D6" w14:textId="77777777" w:rsidR="00CF2211" w:rsidRPr="003B0184" w:rsidRDefault="00CF2211" w:rsidP="00CF2211">
      <w:r w:rsidRPr="003B0184">
        <w:t>- Morales Cano, G. (2013). Fundación Mundo Bipolar: Aprendizaje entre pares al servicio de la recuperación. Vértice (Buenos Aires, Argentina), 24(112), 434. http://www.polemos.com.ar/docs/vertex/vertex112.pdf</w:t>
      </w:r>
    </w:p>
    <w:p w14:paraId="38D18BC4" w14:textId="77777777" w:rsidR="00CF2211" w:rsidRPr="003B0184" w:rsidRDefault="00CF2211" w:rsidP="00CF2211">
      <w:pPr>
        <w:rPr>
          <w:lang w:val="en-US"/>
        </w:rPr>
      </w:pPr>
      <w:r w:rsidRPr="003B0184">
        <w:t xml:space="preserve">-Morales Cano, G, Wooley, S. (2016). </w:t>
      </w:r>
      <w:r w:rsidRPr="003B0184">
        <w:rPr>
          <w:lang w:val="en-US"/>
        </w:rPr>
        <w:t xml:space="preserve">Perspectives for public policies in mental health. Sick or well – a citizen first: The (Ex-)User/Survivor Voice in Democracy. </w:t>
      </w:r>
      <w:proofErr w:type="spellStart"/>
      <w:r w:rsidRPr="003B0184">
        <w:rPr>
          <w:lang w:val="en-US"/>
        </w:rPr>
        <w:t>L’Information</w:t>
      </w:r>
      <w:proofErr w:type="spellEnd"/>
      <w:r w:rsidRPr="003B0184">
        <w:rPr>
          <w:lang w:val="en-US"/>
        </w:rPr>
        <w:t xml:space="preserve"> </w:t>
      </w:r>
      <w:proofErr w:type="spellStart"/>
      <w:r w:rsidRPr="003B0184">
        <w:rPr>
          <w:lang w:val="en-US"/>
        </w:rPr>
        <w:t>psychiatrique</w:t>
      </w:r>
      <w:proofErr w:type="spellEnd"/>
      <w:r w:rsidRPr="003B0184">
        <w:rPr>
          <w:lang w:val="en-US"/>
        </w:rPr>
        <w:t>, 92(9): 723-30. https://www.cairn.info/load_pdf.php?ID_ARTICLE=INPSY_9209_0723</w:t>
      </w:r>
    </w:p>
    <w:p w14:paraId="59EBA575" w14:textId="77777777" w:rsidR="00CF2211" w:rsidRPr="003B0184" w:rsidRDefault="00CF2211" w:rsidP="00CF2211">
      <w:pPr>
        <w:rPr>
          <w:lang w:val="en-US"/>
        </w:rPr>
      </w:pPr>
      <w:r w:rsidRPr="003B0184">
        <w:rPr>
          <w:lang w:val="en-US"/>
        </w:rPr>
        <w:t>https://www.cairn.info/load_pdf.php?ID_ARTICLE=INPSY_9209_0723</w:t>
      </w:r>
    </w:p>
    <w:p w14:paraId="156A0D5B" w14:textId="7EE7A510" w:rsidR="00CF2211" w:rsidRPr="003B0184" w:rsidRDefault="00CF2211" w:rsidP="00CF2211">
      <w:pPr>
        <w:rPr>
          <w:lang w:val="en-US"/>
        </w:rPr>
      </w:pPr>
      <w:r w:rsidRPr="0077271F">
        <w:rPr>
          <w:u w:val="single"/>
        </w:rPr>
        <w:t>Co</w:t>
      </w:r>
      <w:r w:rsidR="0077271F">
        <w:rPr>
          <w:u w:val="single"/>
        </w:rPr>
        <w:t xml:space="preserve"> </w:t>
      </w:r>
      <w:proofErr w:type="spellStart"/>
      <w:r w:rsidRPr="0077271F">
        <w:rPr>
          <w:u w:val="single"/>
        </w:rPr>
        <w:t>author</w:t>
      </w:r>
      <w:proofErr w:type="spellEnd"/>
      <w:r w:rsidRPr="003B0184">
        <w:t xml:space="preserve">.: Vivir con trastorno bipolar. </w:t>
      </w:r>
      <w:r w:rsidRPr="003B0184">
        <w:rPr>
          <w:lang w:val="en-US"/>
        </w:rPr>
        <w:t>Living with bipolar disorder (2012)</w:t>
      </w:r>
    </w:p>
    <w:p w14:paraId="208F0E0A" w14:textId="77777777" w:rsidR="00CF2211" w:rsidRPr="003B0184" w:rsidRDefault="00CF2211" w:rsidP="00CF2211">
      <w:pPr>
        <w:rPr>
          <w:lang w:val="en-US"/>
        </w:rPr>
      </w:pPr>
      <w:r w:rsidRPr="003B0184">
        <w:rPr>
          <w:lang w:val="en-US"/>
        </w:rPr>
        <w:t>chrome-xtension://efaidnbmnnnibpcajpcglclefindmkaj/https://consaludmental.org/publicaciones/Aprendiendovivircontrastornobipolar.pdf</w:t>
      </w:r>
    </w:p>
    <w:p w14:paraId="2B1A4F08" w14:textId="77777777" w:rsidR="00CF2211" w:rsidRPr="0077271F" w:rsidRDefault="00CF2211" w:rsidP="00CF2211">
      <w:pPr>
        <w:rPr>
          <w:u w:val="single"/>
          <w:lang w:val="en-US"/>
        </w:rPr>
      </w:pPr>
      <w:r w:rsidRPr="0077271F">
        <w:rPr>
          <w:u w:val="single"/>
          <w:lang w:val="en-US"/>
        </w:rPr>
        <w:t>Videos/ Documentaries:</w:t>
      </w:r>
    </w:p>
    <w:p w14:paraId="3577AB82" w14:textId="64413B3F" w:rsidR="00426466" w:rsidRPr="003B0184" w:rsidRDefault="00426466" w:rsidP="00CF2211">
      <w:pPr>
        <w:rPr>
          <w:lang w:val="en-US"/>
        </w:rPr>
      </w:pPr>
      <w:r w:rsidRPr="00426466">
        <w:rPr>
          <w:lang w:val="en-US"/>
        </w:rPr>
        <w:t>Video producer:</w:t>
      </w:r>
    </w:p>
    <w:p w14:paraId="144880F6" w14:textId="11C1582D" w:rsidR="00B818CD" w:rsidRPr="003B0184" w:rsidRDefault="003B0184" w:rsidP="00C03AF5">
      <w:pPr>
        <w:spacing w:after="0"/>
        <w:rPr>
          <w:lang w:val="en-US"/>
        </w:rPr>
      </w:pPr>
      <w:r>
        <w:rPr>
          <w:lang w:val="en-US"/>
        </w:rPr>
        <w:t>-</w:t>
      </w:r>
      <w:r w:rsidR="00CF2211" w:rsidRPr="003B0184">
        <w:rPr>
          <w:lang w:val="en-US"/>
        </w:rPr>
        <w:t xml:space="preserve">From ill person to citizen. Stigma and discrimination in mental health </w:t>
      </w:r>
    </w:p>
    <w:p w14:paraId="4E9E563D" w14:textId="3610F2B9" w:rsidR="00B818CD" w:rsidRPr="003B0184" w:rsidRDefault="00B818CD" w:rsidP="00C03AF5">
      <w:pPr>
        <w:spacing w:after="0"/>
        <w:rPr>
          <w:lang w:val="en-US"/>
        </w:rPr>
      </w:pPr>
      <w:r w:rsidRPr="003B0184">
        <w:rPr>
          <w:lang w:val="en-US"/>
        </w:rPr>
        <w:t>https://www.youtube.com/watch?v=nPmHkvPYeak</w:t>
      </w:r>
    </w:p>
    <w:p w14:paraId="2B569EA1" w14:textId="3F93DB0E" w:rsidR="00CF2211" w:rsidRPr="003B0184" w:rsidRDefault="00CF2211" w:rsidP="00C03AF5">
      <w:pPr>
        <w:spacing w:after="0"/>
        <w:rPr>
          <w:lang w:val="en-US"/>
        </w:rPr>
      </w:pPr>
      <w:r w:rsidRPr="003B0184">
        <w:rPr>
          <w:lang w:val="en-US"/>
        </w:rPr>
        <w:t>English</w:t>
      </w:r>
      <w:r w:rsidR="00B818CD" w:rsidRPr="003B0184">
        <w:rPr>
          <w:lang w:val="en-US"/>
        </w:rPr>
        <w:t xml:space="preserve"> subtitles</w:t>
      </w:r>
    </w:p>
    <w:p w14:paraId="35104D39" w14:textId="45183574" w:rsidR="00CF2211" w:rsidRPr="003B0184" w:rsidRDefault="00B818CD" w:rsidP="00C03AF5">
      <w:pPr>
        <w:spacing w:after="0"/>
        <w:rPr>
          <w:lang w:val="en-US"/>
        </w:rPr>
      </w:pPr>
      <w:hyperlink r:id="rId6" w:history="1">
        <w:r w:rsidRPr="003B0184">
          <w:rPr>
            <w:rStyle w:val="Hipervnculo"/>
            <w:lang w:val="en-US"/>
          </w:rPr>
          <w:t>https://youtu.be/caGF_ectLQs</w:t>
        </w:r>
      </w:hyperlink>
    </w:p>
    <w:p w14:paraId="0214ACDB" w14:textId="6D2BD4BE" w:rsidR="00B818CD" w:rsidRPr="003B0184" w:rsidRDefault="00B818CD" w:rsidP="00C03AF5">
      <w:pPr>
        <w:spacing w:after="0"/>
        <w:rPr>
          <w:lang w:val="en-US"/>
        </w:rPr>
      </w:pPr>
      <w:r w:rsidRPr="003B0184">
        <w:rPr>
          <w:lang w:val="en-US"/>
        </w:rPr>
        <w:t xml:space="preserve">subtitles available in Croatian, </w:t>
      </w:r>
      <w:proofErr w:type="spellStart"/>
      <w:r w:rsidRPr="003B0184">
        <w:rPr>
          <w:lang w:val="en-US"/>
        </w:rPr>
        <w:t>Montengrin</w:t>
      </w:r>
      <w:proofErr w:type="spellEnd"/>
      <w:r w:rsidRPr="003B0184">
        <w:rPr>
          <w:lang w:val="en-US"/>
        </w:rPr>
        <w:t>, Bulgarian and Noth Macedonian</w:t>
      </w:r>
    </w:p>
    <w:p w14:paraId="7DA082A8" w14:textId="77777777" w:rsidR="003B0184" w:rsidRDefault="003B0184" w:rsidP="00CF2211">
      <w:pPr>
        <w:rPr>
          <w:u w:val="single"/>
          <w:lang w:val="en-US"/>
        </w:rPr>
      </w:pPr>
    </w:p>
    <w:p w14:paraId="36F8D989" w14:textId="4160749D" w:rsidR="00CF2211" w:rsidRPr="003B0184" w:rsidRDefault="003B0184" w:rsidP="003B0184">
      <w:pPr>
        <w:spacing w:after="0"/>
        <w:rPr>
          <w:lang w:val="en-US"/>
        </w:rPr>
      </w:pPr>
      <w:r>
        <w:rPr>
          <w:lang w:val="en-US"/>
        </w:rPr>
        <w:t>-</w:t>
      </w:r>
      <w:r w:rsidR="00CF2211" w:rsidRPr="003B0184">
        <w:rPr>
          <w:lang w:val="en-US"/>
        </w:rPr>
        <w:t xml:space="preserve"> “Training for Community Care Teams. Peer Workers. Project Horizon2020 Recover-E (2022)</w:t>
      </w:r>
    </w:p>
    <w:p w14:paraId="03BE3830" w14:textId="77777777" w:rsidR="00CF2211" w:rsidRPr="003B0184" w:rsidRDefault="00CF2211" w:rsidP="003B0184">
      <w:pPr>
        <w:spacing w:after="0"/>
        <w:rPr>
          <w:lang w:val="en-US"/>
        </w:rPr>
      </w:pPr>
      <w:r w:rsidRPr="003B0184">
        <w:rPr>
          <w:lang w:val="en-US"/>
        </w:rPr>
        <w:t>https://www.youtube.com/watch?v=b4A2Sw2eU3s</w:t>
      </w:r>
    </w:p>
    <w:p w14:paraId="337E2DA1" w14:textId="77777777" w:rsidR="00CF2211" w:rsidRPr="003B0184" w:rsidRDefault="00CF2211" w:rsidP="003B0184">
      <w:pPr>
        <w:spacing w:after="0"/>
      </w:pPr>
      <w:r w:rsidRPr="003B0184">
        <w:t>5370(24)00088-9/fulltext2509</w:t>
      </w:r>
      <w:bookmarkEnd w:id="1"/>
    </w:p>
    <w:sectPr w:rsidR="00CF2211" w:rsidRPr="003B018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F1A"/>
    <w:rsid w:val="00017FF9"/>
    <w:rsid w:val="000762E2"/>
    <w:rsid w:val="000E7DA0"/>
    <w:rsid w:val="0012263D"/>
    <w:rsid w:val="002657FB"/>
    <w:rsid w:val="002E498E"/>
    <w:rsid w:val="003B0184"/>
    <w:rsid w:val="003F0733"/>
    <w:rsid w:val="00402BC6"/>
    <w:rsid w:val="00426466"/>
    <w:rsid w:val="004C771E"/>
    <w:rsid w:val="004D2BDD"/>
    <w:rsid w:val="004D447F"/>
    <w:rsid w:val="005B7F8D"/>
    <w:rsid w:val="00643A36"/>
    <w:rsid w:val="0077271F"/>
    <w:rsid w:val="007751BC"/>
    <w:rsid w:val="007C4363"/>
    <w:rsid w:val="007E090E"/>
    <w:rsid w:val="00817E02"/>
    <w:rsid w:val="0084094F"/>
    <w:rsid w:val="009E6E00"/>
    <w:rsid w:val="00A537BD"/>
    <w:rsid w:val="00B818CD"/>
    <w:rsid w:val="00C03AF5"/>
    <w:rsid w:val="00C4495D"/>
    <w:rsid w:val="00C97F1A"/>
    <w:rsid w:val="00CF2211"/>
    <w:rsid w:val="00D2274F"/>
    <w:rsid w:val="00D74D22"/>
    <w:rsid w:val="00E50813"/>
    <w:rsid w:val="00E51000"/>
    <w:rsid w:val="00E5713A"/>
    <w:rsid w:val="00E724BD"/>
    <w:rsid w:val="00F059B1"/>
    <w:rsid w:val="00F46283"/>
    <w:rsid w:val="00F514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8FA5F"/>
  <w15:chartTrackingRefBased/>
  <w15:docId w15:val="{B3AD8514-9D77-4E45-BE12-32DADACAD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51000"/>
    <w:rPr>
      <w:color w:val="0563C1" w:themeColor="hyperlink"/>
      <w:u w:val="single"/>
    </w:rPr>
  </w:style>
  <w:style w:type="character" w:styleId="Mencinsinresolver">
    <w:name w:val="Unresolved Mention"/>
    <w:basedOn w:val="Fuentedeprrafopredeter"/>
    <w:uiPriority w:val="99"/>
    <w:semiHidden/>
    <w:unhideWhenUsed/>
    <w:rsid w:val="002E49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caGF_ectLQs" TargetMode="External"/><Relationship Id="rId11" Type="http://schemas.openxmlformats.org/officeDocument/2006/relationships/customXml" Target="../customXml/item3.xml"/><Relationship Id="rId5" Type="http://schemas.openxmlformats.org/officeDocument/2006/relationships/hyperlink" Target="https://www.wapr.org/bulletin-archive/peer-support-work-in-community-and-services-experiences-and-learnings-wapr-bulletin-54" TargetMode="External"/><Relationship Id="rId10" Type="http://schemas.openxmlformats.org/officeDocument/2006/relationships/customXml" Target="../customXml/item2.xml"/><Relationship Id="rId4" Type="http://schemas.openxmlformats.org/officeDocument/2006/relationships/hyperlink" Target="mailto:gm@mundobipolar.org" TargetMode="Externa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37c523de3e7c9eed67fdfcf404e25a44">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85be4efff1ac742389563e2aed9f46ae"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a24565-8b77-45e0-9465-ff23cf6f6a01">
      <Terms xmlns="http://schemas.microsoft.com/office/infopath/2007/PartnerControls"/>
    </lcf76f155ced4ddcb4097134ff3c332f>
    <TaxCatchAll xmlns="252f4827-23ce-43c5-a232-6be14f1d3f55" xsi:nil="true"/>
  </documentManagement>
</p:properties>
</file>

<file path=customXml/itemProps1.xml><?xml version="1.0" encoding="utf-8"?>
<ds:datastoreItem xmlns:ds="http://schemas.openxmlformats.org/officeDocument/2006/customXml" ds:itemID="{30503D05-276F-43B1-9C30-59989BA82611}"/>
</file>

<file path=customXml/itemProps2.xml><?xml version="1.0" encoding="utf-8"?>
<ds:datastoreItem xmlns:ds="http://schemas.openxmlformats.org/officeDocument/2006/customXml" ds:itemID="{E866C407-D05F-4089-BF18-A7A208A0EE39}"/>
</file>

<file path=customXml/itemProps3.xml><?xml version="1.0" encoding="utf-8"?>
<ds:datastoreItem xmlns:ds="http://schemas.openxmlformats.org/officeDocument/2006/customXml" ds:itemID="{6AFE035A-1986-4713-9FCC-9AA03607A8F1}"/>
</file>

<file path=docProps/app.xml><?xml version="1.0" encoding="utf-8"?>
<Properties xmlns="http://schemas.openxmlformats.org/officeDocument/2006/extended-properties" xmlns:vt="http://schemas.openxmlformats.org/officeDocument/2006/docPropsVTypes">
  <Template>Normal</Template>
  <TotalTime>25</TotalTime>
  <Pages>4</Pages>
  <Words>1747</Words>
  <Characters>9609</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Guadalupe Morales</dc:creator>
  <cp:keywords/>
  <dc:description/>
  <cp:lastModifiedBy>Guadalupe Morales</cp:lastModifiedBy>
  <cp:revision>5</cp:revision>
  <dcterms:created xsi:type="dcterms:W3CDTF">2025-09-10T08:09:00Z</dcterms:created>
  <dcterms:modified xsi:type="dcterms:W3CDTF">2026-02-27T12:21:00Z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0x010100BA90EF7695DDD6468D86AFF65ECDCF5F</vt:lpwstr>
  </property>
</Properties>
</file>